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6AD2C" w14:textId="77F6634B" w:rsidR="00A12F20" w:rsidRPr="00912F45" w:rsidRDefault="001C0AF8" w:rsidP="001C0AF8">
      <w:pPr>
        <w:contextualSpacing/>
        <w:rPr>
          <w:rFonts w:ascii="Arial" w:hAnsi="Arial" w:cs="Arial"/>
          <w:lang w:val="es-CO"/>
        </w:rPr>
      </w:pPr>
      <w:r>
        <w:rPr>
          <w:rFonts w:ascii="Arial" w:hAnsi="Arial" w:cs="Arial"/>
          <w:b/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6DBBE" wp14:editId="1366D40C">
                <wp:simplePos x="0" y="0"/>
                <wp:positionH relativeFrom="margin">
                  <wp:align>center</wp:align>
                </wp:positionH>
                <wp:positionV relativeFrom="paragraph">
                  <wp:posOffset>-642316</wp:posOffset>
                </wp:positionV>
                <wp:extent cx="3376538" cy="342900"/>
                <wp:effectExtent l="0" t="0" r="0" b="0"/>
                <wp:wrapNone/>
                <wp:docPr id="847293599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538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14E94" w14:textId="2FA16B17" w:rsidR="001C0AF8" w:rsidRDefault="001C0AF8" w:rsidP="001C0AF8">
                            <w:pPr>
                              <w:contextualSpacing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F</w:t>
                            </w:r>
                            <w:r w:rsidRPr="00912F45">
                              <w:rPr>
                                <w:rFonts w:ascii="Arial" w:hAnsi="Arial" w:cs="Arial"/>
                                <w:b/>
                                <w:lang w:val="es-CO"/>
                              </w:rPr>
                              <w:t>ORMATO COMPROMISO ANTICORRUPCIÓN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16DBB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50.6pt;width:265.85pt;height:27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" filled="f" stroked="f" strokeweight=".5pt">
                <v:textbox>
                  <w:txbxContent>
                    <w:p w14:paraId="30214E94" w14:textId="2FA16B17" w:rsidR="001C0AF8" w:rsidRDefault="001C0AF8" w:rsidP="001C0AF8">
                      <w:pPr>
                        <w:contextualSpacing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lang w:val="es-CO"/>
                        </w:rPr>
                        <w:t>F</w:t>
                      </w:r>
                      <w:r w:rsidRPr="00912F45">
                        <w:rPr>
                          <w:rFonts w:ascii="Arial" w:hAnsi="Arial" w:cs="Arial"/>
                          <w:b/>
                          <w:lang w:val="es-CO"/>
                        </w:rPr>
                        <w:t>ORMATO COMPROMISO ANTICORRUPCIÓN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2F20" w:rsidRPr="00912F45">
        <w:rPr>
          <w:rFonts w:ascii="Arial" w:hAnsi="Arial" w:cs="Arial"/>
          <w:lang w:val="es-CO"/>
        </w:rPr>
        <w:t>El(los) suscrito(s) en este documento que en ad</w:t>
      </w:r>
      <w:r w:rsidR="00E3311B" w:rsidRPr="00912F45">
        <w:rPr>
          <w:rFonts w:ascii="Arial" w:hAnsi="Arial" w:cs="Arial"/>
          <w:lang w:val="es-CO"/>
        </w:rPr>
        <w:t>elante se denominará 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="00A12F20" w:rsidRPr="00912F45">
        <w:rPr>
          <w:rFonts w:ascii="Arial" w:hAnsi="Arial" w:cs="Arial"/>
          <w:lang w:val="es-CO"/>
        </w:rPr>
        <w:t>, manifiesta(n) su voluntad de asumir</w:t>
      </w:r>
      <w:r w:rsidR="00B26F5F" w:rsidRPr="00912F45">
        <w:rPr>
          <w:rFonts w:ascii="Arial" w:hAnsi="Arial" w:cs="Arial"/>
          <w:lang w:val="es-CO"/>
        </w:rPr>
        <w:t xml:space="preserve"> el presente COMPROMISO ANTICORRUPCIÓN</w:t>
      </w:r>
      <w:r w:rsidR="00A12F20" w:rsidRPr="00912F45">
        <w:rPr>
          <w:rFonts w:ascii="Arial" w:hAnsi="Arial" w:cs="Arial"/>
          <w:lang w:val="es-CO"/>
        </w:rPr>
        <w:t xml:space="preserve"> teniendo en cuenta las siguientes consideraciones:</w:t>
      </w:r>
    </w:p>
    <w:p w14:paraId="56DE3B03" w14:textId="77777777" w:rsidR="00A12F20" w:rsidRPr="00912F45" w:rsidRDefault="00A12F20" w:rsidP="00A12F20">
      <w:pPr>
        <w:pStyle w:val="Prrafodelista"/>
        <w:tabs>
          <w:tab w:val="left" w:pos="426"/>
        </w:tabs>
        <w:ind w:left="0"/>
        <w:jc w:val="both"/>
        <w:rPr>
          <w:rFonts w:ascii="Arial" w:hAnsi="Arial" w:cs="Arial"/>
          <w:b w:val="0"/>
          <w:i/>
          <w:color w:val="0070C0"/>
          <w:lang w:val="es-CO" w:eastAsia="es-CO"/>
        </w:rPr>
      </w:pPr>
      <w:r w:rsidRPr="00912F45">
        <w:rPr>
          <w:rFonts w:ascii="Arial" w:hAnsi="Arial" w:cs="Arial"/>
          <w:lang w:val="es-CO"/>
        </w:rPr>
        <w:t xml:space="preserve">PRIMERO: </w:t>
      </w:r>
      <w:r w:rsidRPr="00912F45">
        <w:rPr>
          <w:rFonts w:ascii="Arial" w:hAnsi="Arial" w:cs="Arial"/>
          <w:b w:val="0"/>
          <w:lang w:val="es-CO"/>
        </w:rPr>
        <w:t>Que la Caja Promotora de Vivienda Militar y de Policía adelanta un proceso de selecci</w:t>
      </w:r>
      <w:r w:rsidR="00242926" w:rsidRPr="00912F45">
        <w:rPr>
          <w:rFonts w:ascii="Arial" w:hAnsi="Arial" w:cs="Arial"/>
          <w:b w:val="0"/>
          <w:lang w:val="es-CO"/>
        </w:rPr>
        <w:t xml:space="preserve">ón cuyo objeto es: </w:t>
      </w:r>
      <w:r w:rsidR="00242926" w:rsidRPr="00912F45">
        <w:rPr>
          <w:rFonts w:ascii="Arial" w:hAnsi="Arial" w:cs="Arial"/>
          <w:b w:val="0"/>
          <w:i/>
          <w:color w:val="0070C0"/>
          <w:lang w:val="es-CO"/>
        </w:rPr>
        <w:t>Indicar el objeto</w:t>
      </w:r>
    </w:p>
    <w:p w14:paraId="268ACD9D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b/>
          <w:lang w:val="es-CO"/>
        </w:rPr>
        <w:t>SEGUNDO:</w:t>
      </w:r>
      <w:r w:rsidR="00E3311B" w:rsidRPr="00912F45">
        <w:rPr>
          <w:rFonts w:ascii="Arial" w:hAnsi="Arial" w:cs="Arial"/>
          <w:lang w:val="es-CO"/>
        </w:rPr>
        <w:t xml:space="preserve"> Que es interés de</w:t>
      </w:r>
      <w:r w:rsidR="00B26F5F" w:rsidRPr="00912F45">
        <w:rPr>
          <w:rFonts w:ascii="Arial" w:hAnsi="Arial" w:cs="Arial"/>
          <w:lang w:val="es-CO"/>
        </w:rPr>
        <w:t xml:space="preserve">l PROVEEDOR/CONTRATISTA </w:t>
      </w:r>
      <w:r w:rsidRPr="00912F45">
        <w:rPr>
          <w:rFonts w:ascii="Arial" w:hAnsi="Arial" w:cs="Arial"/>
          <w:lang w:val="es-CO"/>
        </w:rPr>
        <w:t>apoyar la acción del Estado colombiano, y de la Caja Promotora de Vivienda Militar y de Policía- Caja Honor- para fortalecer la transparencia en los procesos de contratación, y la responsabilidad de rendir cuentas;</w:t>
      </w:r>
    </w:p>
    <w:p w14:paraId="35FECC9D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0AFC6EF1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b/>
          <w:lang w:val="es-CO"/>
        </w:rPr>
        <w:t>TERCERO:</w:t>
      </w:r>
      <w:r w:rsidRPr="00912F45">
        <w:rPr>
          <w:rFonts w:ascii="Arial" w:hAnsi="Arial" w:cs="Arial"/>
          <w:lang w:val="es-CO"/>
        </w:rPr>
        <w:t xml:space="preserve"> Que siendo del interés de</w:t>
      </w:r>
      <w:r w:rsidR="00B26F5F" w:rsidRPr="00912F45">
        <w:rPr>
          <w:rFonts w:ascii="Arial" w:hAnsi="Arial" w:cs="Arial"/>
          <w:lang w:val="es-CO"/>
        </w:rPr>
        <w:t>l</w:t>
      </w:r>
      <w:r w:rsidRPr="00912F45">
        <w:rPr>
          <w:rFonts w:ascii="Arial" w:hAnsi="Arial" w:cs="Arial"/>
          <w:lang w:val="es-CO"/>
        </w:rPr>
        <w:t xml:space="preserve"> </w:t>
      </w:r>
      <w:r w:rsidR="00B26F5F" w:rsidRPr="00912F45">
        <w:rPr>
          <w:rFonts w:ascii="Arial" w:hAnsi="Arial" w:cs="Arial"/>
          <w:lang w:val="es-CO"/>
        </w:rPr>
        <w:t xml:space="preserve">PROVEEDOR/CONTRATISTA </w:t>
      </w:r>
      <w:r w:rsidRPr="00912F45">
        <w:rPr>
          <w:rFonts w:ascii="Arial" w:hAnsi="Arial" w:cs="Arial"/>
          <w:lang w:val="es-CO"/>
        </w:rPr>
        <w:t>participar en el proceso de contratación aludido en el considerando primero precedente, se encuentra dispuesto a suministrar la información propia que resulte necesaria para aportar transparencia al proceso</w:t>
      </w:r>
      <w:r w:rsidR="005E0056" w:rsidRPr="00912F45">
        <w:rPr>
          <w:rFonts w:ascii="Arial" w:hAnsi="Arial" w:cs="Arial"/>
          <w:lang w:val="es-CO"/>
        </w:rPr>
        <w:t xml:space="preserve"> y contrato</w:t>
      </w:r>
      <w:r w:rsidRPr="00912F45">
        <w:rPr>
          <w:rFonts w:ascii="Arial" w:hAnsi="Arial" w:cs="Arial"/>
          <w:lang w:val="es-CO"/>
        </w:rPr>
        <w:t xml:space="preserve">, y en tal sentido suscribe el presente compromiso unilateral anticorrupción, que se regirá por las siguientes </w:t>
      </w:r>
      <w:r w:rsidR="00B26F5F" w:rsidRPr="00912F45">
        <w:rPr>
          <w:rFonts w:ascii="Arial" w:hAnsi="Arial" w:cs="Arial"/>
          <w:lang w:val="es-CO"/>
        </w:rPr>
        <w:t>CLÁUSULAS:</w:t>
      </w:r>
    </w:p>
    <w:p w14:paraId="1138C71B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4A3B0916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lang w:val="es-CO"/>
        </w:rPr>
      </w:pPr>
      <w:r w:rsidRPr="00912F45">
        <w:rPr>
          <w:rFonts w:ascii="Arial" w:hAnsi="Arial" w:cs="Arial"/>
          <w:b/>
          <w:lang w:val="es-CO"/>
        </w:rPr>
        <w:t>CLAUSULA PRIMERA. COMPROMISOS ASUMIDOS.</w:t>
      </w:r>
    </w:p>
    <w:p w14:paraId="55D86642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69D7E6F0" w14:textId="77777777" w:rsidR="00A12F20" w:rsidRPr="00912F45" w:rsidRDefault="00E3311B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="00A12F20" w:rsidRPr="00912F45">
        <w:rPr>
          <w:rFonts w:ascii="Arial" w:hAnsi="Arial" w:cs="Arial"/>
          <w:lang w:val="es-CO"/>
        </w:rPr>
        <w:t>, mediante suscripción del presente documento, asume los siguientes compromisos:</w:t>
      </w:r>
    </w:p>
    <w:p w14:paraId="1AC373C9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573D9D64" w14:textId="77777777" w:rsidR="00A12F20" w:rsidRPr="00912F45" w:rsidRDefault="00E3311B" w:rsidP="00475C7E">
      <w:pPr>
        <w:numPr>
          <w:ilvl w:val="1"/>
          <w:numId w:val="1"/>
        </w:numPr>
        <w:tabs>
          <w:tab w:val="clear" w:pos="37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Pr="00912F45">
        <w:rPr>
          <w:rFonts w:ascii="Arial" w:hAnsi="Arial" w:cs="Arial"/>
          <w:lang w:val="es-CO"/>
        </w:rPr>
        <w:t xml:space="preserve"> </w:t>
      </w:r>
      <w:r w:rsidR="00A12F20" w:rsidRPr="00912F45">
        <w:rPr>
          <w:rFonts w:ascii="Arial" w:hAnsi="Arial" w:cs="Arial"/>
          <w:lang w:val="es-CO"/>
        </w:rPr>
        <w:t>no ofrecerá forma de halago alguna a ningún funcionario público en relación con su propuesta, con el proceso de contratación, ni con la ejecución del contrato que pueda celebrarse como resultado de su propuesta,</w:t>
      </w:r>
    </w:p>
    <w:p w14:paraId="71CBE815" w14:textId="77777777" w:rsidR="00A12F20" w:rsidRPr="00912F45" w:rsidRDefault="00A12F20" w:rsidP="00A12F20">
      <w:pPr>
        <w:tabs>
          <w:tab w:val="num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369356E7" w14:textId="77777777" w:rsidR="00A12F20" w:rsidRPr="00912F45" w:rsidRDefault="00E3311B" w:rsidP="00475C7E">
      <w:pPr>
        <w:numPr>
          <w:ilvl w:val="1"/>
          <w:numId w:val="1"/>
        </w:numPr>
        <w:tabs>
          <w:tab w:val="clear" w:pos="37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="00A12F20" w:rsidRPr="00912F45">
        <w:rPr>
          <w:rFonts w:ascii="Arial" w:hAnsi="Arial" w:cs="Arial"/>
          <w:lang w:val="es-CO"/>
        </w:rPr>
        <w:t xml:space="preserve"> se compromete a no permitir que nadie, bien sea empleado de la compañía o un agente comisionista independiente, o un asesor o consultor lo haga en su nombre; </w:t>
      </w:r>
    </w:p>
    <w:p w14:paraId="4D79BDB3" w14:textId="77777777" w:rsidR="00A12F20" w:rsidRPr="00912F45" w:rsidRDefault="00A12F20" w:rsidP="00A12F20">
      <w:pPr>
        <w:tabs>
          <w:tab w:val="num" w:pos="567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526F5770" w14:textId="77777777" w:rsidR="00BE0804" w:rsidRPr="00912F45" w:rsidRDefault="00E3311B" w:rsidP="00475C7E">
      <w:pPr>
        <w:numPr>
          <w:ilvl w:val="1"/>
          <w:numId w:val="1"/>
        </w:numPr>
        <w:tabs>
          <w:tab w:val="clear" w:pos="375"/>
          <w:tab w:val="num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Pr="00912F45">
        <w:rPr>
          <w:rFonts w:ascii="Arial" w:hAnsi="Arial" w:cs="Arial"/>
          <w:lang w:val="es-CO"/>
        </w:rPr>
        <w:t xml:space="preserve"> </w:t>
      </w:r>
      <w:r w:rsidR="00A12F20" w:rsidRPr="00912F45">
        <w:rPr>
          <w:rFonts w:ascii="Arial" w:hAnsi="Arial" w:cs="Arial"/>
          <w:lang w:val="es-CO"/>
        </w:rPr>
        <w:t>se compromete formalmente a impartir instrucciones a todos sus empleados, agentes y asesores, y a cualesquiera otros representantes suyos, exigiéndoles el cumplimiento en todo momento de las Leyes de la República de Colombia, especialmente de aquellas que rigen el presente</w:t>
      </w:r>
      <w:r w:rsidR="005E0056" w:rsidRPr="00912F45">
        <w:rPr>
          <w:rFonts w:ascii="Arial" w:hAnsi="Arial" w:cs="Arial"/>
          <w:lang w:val="es-CO"/>
        </w:rPr>
        <w:t xml:space="preserve"> proceso de selección</w:t>
      </w:r>
      <w:r w:rsidR="00B26F5F" w:rsidRPr="00912F45">
        <w:rPr>
          <w:rFonts w:ascii="Arial" w:hAnsi="Arial" w:cs="Arial"/>
          <w:lang w:val="es-CO"/>
        </w:rPr>
        <w:t xml:space="preserve">, </w:t>
      </w:r>
      <w:r w:rsidR="005E0056" w:rsidRPr="00912F45">
        <w:rPr>
          <w:rFonts w:ascii="Arial" w:hAnsi="Arial" w:cs="Arial"/>
          <w:lang w:val="es-CO"/>
        </w:rPr>
        <w:t>contrato</w:t>
      </w:r>
      <w:r w:rsidR="00A12F20" w:rsidRPr="00912F45">
        <w:rPr>
          <w:rFonts w:ascii="Arial" w:hAnsi="Arial" w:cs="Arial"/>
          <w:lang w:val="es-CO"/>
        </w:rPr>
        <w:t xml:space="preserve"> y la relación contractual que podría derivarse de ella, y les impondrá las obligaciones de:</w:t>
      </w:r>
    </w:p>
    <w:p w14:paraId="147A549B" w14:textId="77777777" w:rsidR="00BE0804" w:rsidRPr="00912F45" w:rsidRDefault="00BE0804" w:rsidP="00BE08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lang w:val="es-CO"/>
        </w:rPr>
      </w:pPr>
    </w:p>
    <w:p w14:paraId="340C8DE2" w14:textId="77777777" w:rsidR="00A12F20" w:rsidRPr="00912F45" w:rsidRDefault="00A12F20" w:rsidP="00475C7E">
      <w:pPr>
        <w:pStyle w:val="Textoindependiente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12F45">
        <w:rPr>
          <w:rFonts w:ascii="Arial" w:hAnsi="Arial" w:cs="Arial"/>
          <w:sz w:val="22"/>
          <w:szCs w:val="22"/>
          <w:lang w:val="es-CO"/>
        </w:rPr>
        <w:t>No ofrecer halagos a los funcionarios de la Caja Promotora de Vivienda Militar y de Policía – Caja Honor</w:t>
      </w:r>
      <w:r w:rsidR="00B26F5F" w:rsidRPr="00912F45">
        <w:rPr>
          <w:rFonts w:ascii="Arial" w:hAnsi="Arial" w:cs="Arial"/>
          <w:sz w:val="22"/>
          <w:szCs w:val="22"/>
          <w:lang w:val="es-CO"/>
        </w:rPr>
        <w:t>-,</w:t>
      </w:r>
      <w:r w:rsidRPr="00912F45">
        <w:rPr>
          <w:rFonts w:ascii="Arial" w:hAnsi="Arial" w:cs="Arial"/>
          <w:sz w:val="22"/>
          <w:szCs w:val="22"/>
          <w:lang w:val="es-CO"/>
        </w:rPr>
        <w:t xml:space="preserve"> ni a cualquier otro servidor público que pueda influir en la adjudicación de la </w:t>
      </w:r>
      <w:r w:rsidR="00B26F5F" w:rsidRPr="00912F45">
        <w:rPr>
          <w:rFonts w:ascii="Arial" w:hAnsi="Arial" w:cs="Arial"/>
          <w:sz w:val="22"/>
          <w:szCs w:val="22"/>
          <w:lang w:val="es-CO"/>
        </w:rPr>
        <w:t>Oferta</w:t>
      </w:r>
      <w:r w:rsidRPr="00912F45">
        <w:rPr>
          <w:rFonts w:ascii="Arial" w:hAnsi="Arial" w:cs="Arial"/>
          <w:sz w:val="22"/>
          <w:szCs w:val="22"/>
          <w:lang w:val="es-CO"/>
        </w:rPr>
        <w:t xml:space="preserve">, bien sea directa o indirectamente, ni a terceras personas </w:t>
      </w:r>
      <w:r w:rsidR="00B26F5F" w:rsidRPr="00912F45">
        <w:rPr>
          <w:rFonts w:ascii="Arial" w:hAnsi="Arial" w:cs="Arial"/>
          <w:sz w:val="22"/>
          <w:szCs w:val="22"/>
          <w:lang w:val="es-CO"/>
        </w:rPr>
        <w:t>que,</w:t>
      </w:r>
      <w:r w:rsidRPr="00912F45">
        <w:rPr>
          <w:rFonts w:ascii="Arial" w:hAnsi="Arial" w:cs="Arial"/>
          <w:sz w:val="22"/>
          <w:szCs w:val="22"/>
          <w:lang w:val="es-CO"/>
        </w:rPr>
        <w:t xml:space="preserve"> por su influencia sobre funcionarios públicos, puedan influir sobre la aceptación de la </w:t>
      </w:r>
      <w:r w:rsidR="00B26F5F" w:rsidRPr="00912F45">
        <w:rPr>
          <w:rFonts w:ascii="Arial" w:hAnsi="Arial" w:cs="Arial"/>
          <w:sz w:val="22"/>
          <w:szCs w:val="22"/>
          <w:lang w:val="es-CO"/>
        </w:rPr>
        <w:t>Oferta</w:t>
      </w:r>
      <w:r w:rsidRPr="00912F45">
        <w:rPr>
          <w:rFonts w:ascii="Arial" w:hAnsi="Arial" w:cs="Arial"/>
          <w:sz w:val="22"/>
          <w:szCs w:val="22"/>
          <w:lang w:val="es-CO"/>
        </w:rPr>
        <w:t>.</w:t>
      </w:r>
    </w:p>
    <w:p w14:paraId="60ABED31" w14:textId="77777777" w:rsidR="00A12F20" w:rsidRPr="00912F45" w:rsidRDefault="00A12F20" w:rsidP="00A12F20">
      <w:pPr>
        <w:pStyle w:val="Textoindependiente2"/>
        <w:spacing w:line="240" w:lineRule="auto"/>
        <w:ind w:left="720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14:paraId="3EB765B0" w14:textId="77777777" w:rsidR="00A12F20" w:rsidRPr="00912F45" w:rsidRDefault="00A12F20" w:rsidP="00475C7E">
      <w:pPr>
        <w:pStyle w:val="Textoindependiente2"/>
        <w:numPr>
          <w:ilvl w:val="0"/>
          <w:numId w:val="2"/>
        </w:numPr>
        <w:spacing w:line="240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12F45">
        <w:rPr>
          <w:rFonts w:ascii="Arial" w:hAnsi="Arial" w:cs="Arial"/>
          <w:sz w:val="22"/>
          <w:szCs w:val="22"/>
          <w:lang w:val="es-CO"/>
        </w:rPr>
        <w:t>No ofrecer pagos o halagos a los funcionarios de la Caja Promotora de Vivienda Militar y de Policía- Caja Honor</w:t>
      </w:r>
      <w:r w:rsidR="00B26F5F" w:rsidRPr="00912F45">
        <w:rPr>
          <w:rFonts w:ascii="Arial" w:hAnsi="Arial" w:cs="Arial"/>
          <w:sz w:val="22"/>
          <w:szCs w:val="22"/>
          <w:lang w:val="es-CO"/>
        </w:rPr>
        <w:t>- durante</w:t>
      </w:r>
      <w:r w:rsidRPr="00912F45">
        <w:rPr>
          <w:rFonts w:ascii="Arial" w:hAnsi="Arial" w:cs="Arial"/>
          <w:sz w:val="22"/>
          <w:szCs w:val="22"/>
          <w:lang w:val="es-CO"/>
        </w:rPr>
        <w:t xml:space="preserve"> el desarrollo del contrato que se suscriba si llegase a ser aceptada su </w:t>
      </w:r>
      <w:r w:rsidR="00B26F5F" w:rsidRPr="00912F45">
        <w:rPr>
          <w:rFonts w:ascii="Arial" w:hAnsi="Arial" w:cs="Arial"/>
          <w:sz w:val="22"/>
          <w:szCs w:val="22"/>
          <w:lang w:val="es-CO"/>
        </w:rPr>
        <w:t>Oferta</w:t>
      </w:r>
      <w:r w:rsidRPr="00912F45">
        <w:rPr>
          <w:rFonts w:ascii="Arial" w:hAnsi="Arial" w:cs="Arial"/>
          <w:sz w:val="22"/>
          <w:szCs w:val="22"/>
          <w:lang w:val="es-CO"/>
        </w:rPr>
        <w:t>.</w:t>
      </w:r>
    </w:p>
    <w:p w14:paraId="1CC4F891" w14:textId="77777777" w:rsidR="00A12F20" w:rsidRPr="00912F45" w:rsidRDefault="00E3311B" w:rsidP="00475C7E">
      <w:pPr>
        <w:numPr>
          <w:ilvl w:val="1"/>
          <w:numId w:val="1"/>
        </w:numPr>
        <w:tabs>
          <w:tab w:val="clear" w:pos="375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Pr="00912F45">
        <w:rPr>
          <w:rFonts w:ascii="Arial" w:hAnsi="Arial" w:cs="Arial"/>
          <w:lang w:val="es-CO"/>
        </w:rPr>
        <w:t xml:space="preserve"> </w:t>
      </w:r>
      <w:r w:rsidR="00A12F20" w:rsidRPr="00912F45">
        <w:rPr>
          <w:rFonts w:ascii="Arial" w:hAnsi="Arial" w:cs="Arial"/>
          <w:lang w:val="es-CO"/>
        </w:rPr>
        <w:t>se compromete formalmente a no efectuar acuerdos, o realizar actos o conductas que tengan por objeto o como efecto la colusión en el presente proceso de selección.</w:t>
      </w:r>
    </w:p>
    <w:p w14:paraId="4B808E2B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lang w:val="es-CO"/>
        </w:rPr>
      </w:pPr>
    </w:p>
    <w:p w14:paraId="1DDAEA01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lang w:val="es-CO"/>
        </w:rPr>
      </w:pPr>
      <w:r w:rsidRPr="00912F45">
        <w:rPr>
          <w:rFonts w:ascii="Arial" w:hAnsi="Arial" w:cs="Arial"/>
          <w:b/>
          <w:lang w:val="es-CO"/>
        </w:rPr>
        <w:t>CLÁUSULA SEGUNDA. CONSECUENCIAS DEL INCUMPLIMIENTO</w:t>
      </w:r>
    </w:p>
    <w:p w14:paraId="724FEECB" w14:textId="77777777" w:rsidR="00A12F20" w:rsidRPr="00912F45" w:rsidRDefault="00A12F20" w:rsidP="00A12F20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lang w:val="es-CO"/>
        </w:rPr>
      </w:pPr>
    </w:p>
    <w:p w14:paraId="7F88D80E" w14:textId="77777777" w:rsidR="00A12F20" w:rsidRPr="00912F45" w:rsidRDefault="00E3311B" w:rsidP="00A12F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lang w:val="es-CO"/>
        </w:rPr>
      </w:pPr>
      <w:r w:rsidRPr="00912F45">
        <w:rPr>
          <w:rFonts w:ascii="Arial" w:hAnsi="Arial" w:cs="Arial"/>
          <w:lang w:val="es-CO"/>
        </w:rPr>
        <w:t>EL PROVEEDOR</w:t>
      </w:r>
      <w:r w:rsidR="00B26F5F" w:rsidRPr="00912F45">
        <w:rPr>
          <w:rFonts w:ascii="Arial" w:hAnsi="Arial" w:cs="Arial"/>
          <w:lang w:val="es-CO"/>
        </w:rPr>
        <w:t>/CONTRATISTA</w:t>
      </w:r>
      <w:r w:rsidR="00A12F20" w:rsidRPr="00912F45">
        <w:rPr>
          <w:rFonts w:ascii="Arial" w:hAnsi="Arial" w:cs="Arial"/>
          <w:lang w:val="es-CO"/>
        </w:rPr>
        <w:t xml:space="preserve"> asume a través de la suscripción del presente compromiso, las consecuencias, si se verificare el incumplimiento de los compromisos anticorrupción.</w:t>
      </w:r>
    </w:p>
    <w:p w14:paraId="3FD58A18" w14:textId="77777777" w:rsidR="00A12F20" w:rsidRPr="00912F45" w:rsidRDefault="00A12F20" w:rsidP="00A12F2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  <w:lang w:val="es-CO"/>
        </w:rPr>
      </w:pPr>
    </w:p>
    <w:p w14:paraId="7E1FA20B" w14:textId="77777777" w:rsidR="00A12F20" w:rsidRPr="00912F45" w:rsidRDefault="00A12F20" w:rsidP="00A12F20">
      <w:pPr>
        <w:pStyle w:val="Textoindependiente2"/>
        <w:spacing w:line="240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  <w:r w:rsidRPr="00912F45">
        <w:rPr>
          <w:rFonts w:ascii="Arial" w:hAnsi="Arial" w:cs="Arial"/>
          <w:sz w:val="22"/>
          <w:szCs w:val="22"/>
          <w:lang w:val="es-CO"/>
        </w:rPr>
        <w:lastRenderedPageBreak/>
        <w:t>En constancia de lo anterior, y como manifestación de la aceptación de los compromisos unilaterales incorporados en el presente documento, se firma</w:t>
      </w:r>
      <w:r w:rsidR="005E0056" w:rsidRPr="00912F45">
        <w:rPr>
          <w:rFonts w:ascii="Arial" w:hAnsi="Arial" w:cs="Arial"/>
          <w:sz w:val="22"/>
          <w:szCs w:val="22"/>
          <w:lang w:val="es-CO"/>
        </w:rPr>
        <w:t xml:space="preserve"> el mismo en la ciudad de </w:t>
      </w:r>
      <w:r w:rsidR="005E0056" w:rsidRPr="00912F45">
        <w:rPr>
          <w:rFonts w:ascii="Arial" w:hAnsi="Arial" w:cs="Arial"/>
          <w:i/>
          <w:color w:val="0070C0"/>
          <w:sz w:val="22"/>
          <w:szCs w:val="22"/>
          <w:lang w:val="es-CO"/>
        </w:rPr>
        <w:t xml:space="preserve">Indicar la </w:t>
      </w:r>
      <w:proofErr w:type="gramStart"/>
      <w:r w:rsidR="005E0056" w:rsidRPr="00912F45">
        <w:rPr>
          <w:rFonts w:ascii="Arial" w:hAnsi="Arial" w:cs="Arial"/>
          <w:i/>
          <w:color w:val="0070C0"/>
          <w:sz w:val="22"/>
          <w:szCs w:val="22"/>
          <w:lang w:val="es-CO"/>
        </w:rPr>
        <w:t>ciudad</w:t>
      </w:r>
      <w:r w:rsidR="005E0056" w:rsidRPr="00912F45">
        <w:rPr>
          <w:rFonts w:ascii="Arial" w:hAnsi="Arial" w:cs="Arial"/>
          <w:color w:val="0070C0"/>
          <w:sz w:val="22"/>
          <w:szCs w:val="22"/>
          <w:lang w:val="es-CO"/>
        </w:rPr>
        <w:t xml:space="preserve"> </w:t>
      </w:r>
      <w:r w:rsidRPr="00912F45">
        <w:rPr>
          <w:rFonts w:ascii="Arial" w:hAnsi="Arial" w:cs="Arial"/>
          <w:color w:val="0070C0"/>
          <w:sz w:val="22"/>
          <w:szCs w:val="22"/>
          <w:lang w:val="es-CO"/>
        </w:rPr>
        <w:t xml:space="preserve"> </w:t>
      </w:r>
      <w:r w:rsidRPr="00912F45">
        <w:rPr>
          <w:rFonts w:ascii="Arial" w:hAnsi="Arial" w:cs="Arial"/>
          <w:sz w:val="22"/>
          <w:szCs w:val="22"/>
          <w:lang w:val="es-CO"/>
        </w:rPr>
        <w:t>a</w:t>
      </w:r>
      <w:proofErr w:type="gramEnd"/>
      <w:r w:rsidRPr="00912F45">
        <w:rPr>
          <w:rFonts w:ascii="Arial" w:hAnsi="Arial" w:cs="Arial"/>
          <w:sz w:val="22"/>
          <w:szCs w:val="22"/>
          <w:lang w:val="es-CO"/>
        </w:rPr>
        <w:t xml:space="preserve"> los ____ del mes de _____ del 20__</w:t>
      </w:r>
    </w:p>
    <w:p w14:paraId="1E986C58" w14:textId="77777777" w:rsidR="00A12F20" w:rsidRPr="00912F45" w:rsidRDefault="00A12F20" w:rsidP="00A12F20">
      <w:pPr>
        <w:pStyle w:val="Textoindependiente2"/>
        <w:spacing w:line="240" w:lineRule="auto"/>
        <w:contextualSpacing/>
        <w:jc w:val="both"/>
        <w:rPr>
          <w:rFonts w:ascii="Arial" w:hAnsi="Arial" w:cs="Arial"/>
          <w:sz w:val="22"/>
          <w:szCs w:val="22"/>
          <w:lang w:val="es-CO"/>
        </w:rPr>
      </w:pPr>
    </w:p>
    <w:p w14:paraId="5881389F" w14:textId="77777777" w:rsidR="00A12F20" w:rsidRPr="00912F45" w:rsidRDefault="00A12F20" w:rsidP="00A12F20">
      <w:pPr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2F45">
        <w:rPr>
          <w:rFonts w:ascii="Arial" w:hAnsi="Arial" w:cs="Arial"/>
        </w:rPr>
        <w:t xml:space="preserve">Atentamente, </w:t>
      </w:r>
    </w:p>
    <w:p w14:paraId="7065FEA1" w14:textId="77777777" w:rsidR="00A12F20" w:rsidRPr="00912F45" w:rsidRDefault="00A12F20" w:rsidP="00A12F20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</w:p>
    <w:p w14:paraId="13E662A6" w14:textId="77777777" w:rsidR="00E3311B" w:rsidRPr="00912F45" w:rsidRDefault="00A12F20" w:rsidP="00A12F20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lang w:val="es-CO"/>
        </w:rPr>
      </w:pPr>
      <w:r w:rsidRPr="00912F45">
        <w:rPr>
          <w:rFonts w:ascii="Arial" w:hAnsi="Arial" w:cs="Arial"/>
          <w:b/>
        </w:rPr>
        <w:t xml:space="preserve">Nombre del </w:t>
      </w:r>
      <w:r w:rsidR="00E3311B" w:rsidRPr="00912F45">
        <w:rPr>
          <w:rFonts w:ascii="Arial" w:hAnsi="Arial" w:cs="Arial"/>
          <w:b/>
          <w:lang w:val="es-CO"/>
        </w:rPr>
        <w:t>EL PROVEEDOR</w:t>
      </w:r>
      <w:r w:rsidR="00B26F5F" w:rsidRPr="00912F45">
        <w:rPr>
          <w:rFonts w:ascii="Arial" w:hAnsi="Arial" w:cs="Arial"/>
          <w:b/>
          <w:bCs/>
          <w:lang w:val="es-CO"/>
        </w:rPr>
        <w:t>/CONTRATISTA</w:t>
      </w:r>
      <w:r w:rsidR="00E3311B" w:rsidRPr="00912F45">
        <w:rPr>
          <w:rFonts w:ascii="Arial" w:hAnsi="Arial" w:cs="Arial"/>
          <w:b/>
          <w:lang w:val="es-CO"/>
        </w:rPr>
        <w:t xml:space="preserve">: </w:t>
      </w:r>
    </w:p>
    <w:p w14:paraId="08632D09" w14:textId="77777777" w:rsidR="00A12F20" w:rsidRPr="00912F45" w:rsidRDefault="00A12F20" w:rsidP="00A12F20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912F45">
        <w:rPr>
          <w:rFonts w:ascii="Arial" w:hAnsi="Arial" w:cs="Arial"/>
          <w:b/>
        </w:rPr>
        <w:t>Nombre del Representante Legal</w:t>
      </w:r>
      <w:r w:rsidR="00E3311B" w:rsidRPr="00912F45">
        <w:rPr>
          <w:rFonts w:ascii="Arial" w:hAnsi="Arial" w:cs="Arial"/>
          <w:b/>
        </w:rPr>
        <w:t xml:space="preserve"> del </w:t>
      </w:r>
      <w:r w:rsidR="00B26F5F" w:rsidRPr="00912F45">
        <w:rPr>
          <w:rFonts w:ascii="Arial" w:hAnsi="Arial" w:cs="Arial"/>
          <w:b/>
        </w:rPr>
        <w:t>PROVEEDOR</w:t>
      </w:r>
      <w:r w:rsidRPr="00912F45">
        <w:rPr>
          <w:rFonts w:ascii="Arial" w:hAnsi="Arial" w:cs="Arial"/>
          <w:b/>
        </w:rPr>
        <w:t>:</w:t>
      </w:r>
    </w:p>
    <w:p w14:paraId="5FC3649F" w14:textId="77777777" w:rsidR="00A12F20" w:rsidRPr="00912F45" w:rsidRDefault="00A12F20" w:rsidP="00A12F20">
      <w:p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</w:rPr>
      </w:pPr>
      <w:r w:rsidRPr="00912F45">
        <w:rPr>
          <w:rFonts w:ascii="Arial" w:hAnsi="Arial" w:cs="Arial"/>
          <w:b/>
        </w:rPr>
        <w:t>Firma del Representante Legal</w:t>
      </w:r>
      <w:r w:rsidR="00E3311B" w:rsidRPr="00912F45">
        <w:rPr>
          <w:rFonts w:ascii="Arial" w:hAnsi="Arial" w:cs="Arial"/>
          <w:b/>
        </w:rPr>
        <w:t xml:space="preserve"> del </w:t>
      </w:r>
      <w:r w:rsidR="00B26F5F" w:rsidRPr="00912F45">
        <w:rPr>
          <w:rFonts w:ascii="Arial" w:hAnsi="Arial" w:cs="Arial"/>
          <w:b/>
        </w:rPr>
        <w:t>PROVEEDOR</w:t>
      </w:r>
      <w:r w:rsidR="00B26F5F" w:rsidRPr="00912F45">
        <w:rPr>
          <w:rFonts w:ascii="Arial" w:hAnsi="Arial" w:cs="Arial"/>
          <w:b/>
          <w:bCs/>
          <w:lang w:val="es-CO"/>
        </w:rPr>
        <w:t>/CONTRATISTA</w:t>
      </w:r>
      <w:r w:rsidRPr="00912F45">
        <w:rPr>
          <w:rFonts w:ascii="Arial" w:hAnsi="Arial" w:cs="Arial"/>
          <w:b/>
        </w:rPr>
        <w:t xml:space="preserve">: </w:t>
      </w:r>
    </w:p>
    <w:p w14:paraId="65F803FF" w14:textId="77777777" w:rsidR="00A12F20" w:rsidRPr="00912F45" w:rsidRDefault="00A12F20" w:rsidP="00A12F20">
      <w:pPr>
        <w:pStyle w:val="Textoindependiente2"/>
        <w:spacing w:line="240" w:lineRule="auto"/>
        <w:contextualSpacing/>
        <w:jc w:val="both"/>
        <w:rPr>
          <w:rFonts w:ascii="Arial" w:hAnsi="Arial" w:cs="Arial"/>
          <w:b/>
          <w:sz w:val="22"/>
          <w:szCs w:val="22"/>
          <w:lang w:val="es-CO"/>
        </w:rPr>
      </w:pPr>
    </w:p>
    <w:p w14:paraId="76BE3E7A" w14:textId="77777777" w:rsidR="00E12F49" w:rsidRPr="00912F45" w:rsidRDefault="00E12F49" w:rsidP="00992157">
      <w:pPr>
        <w:spacing w:after="0" w:line="240" w:lineRule="auto"/>
        <w:jc w:val="center"/>
        <w:rPr>
          <w:rFonts w:ascii="Arial" w:hAnsi="Arial" w:cs="Arial"/>
          <w:b/>
        </w:rPr>
      </w:pPr>
    </w:p>
    <w:p w14:paraId="7B6FBD49" w14:textId="77777777" w:rsidR="000A7E96" w:rsidRPr="00912F45" w:rsidRDefault="000A7E96" w:rsidP="00992157">
      <w:pPr>
        <w:spacing w:after="0" w:line="240" w:lineRule="auto"/>
        <w:jc w:val="center"/>
        <w:rPr>
          <w:rFonts w:ascii="Arial" w:hAnsi="Arial" w:cs="Arial"/>
          <w:b/>
        </w:rPr>
      </w:pPr>
    </w:p>
    <w:p w14:paraId="08BD9A2D" w14:textId="77777777" w:rsidR="00992157" w:rsidRPr="00912F45" w:rsidRDefault="00992157" w:rsidP="00AE65AD">
      <w:pPr>
        <w:tabs>
          <w:tab w:val="left" w:pos="3218"/>
        </w:tabs>
        <w:spacing w:after="0" w:line="240" w:lineRule="auto"/>
        <w:jc w:val="both"/>
        <w:rPr>
          <w:rFonts w:ascii="Arial" w:hAnsi="Arial" w:cs="Arial"/>
          <w:i/>
        </w:rPr>
      </w:pPr>
    </w:p>
    <w:p w14:paraId="6CD05F2D" w14:textId="77777777" w:rsidR="007465A9" w:rsidRPr="00912F45" w:rsidRDefault="007465A9" w:rsidP="002C0DC0">
      <w:pPr>
        <w:spacing w:after="0" w:line="240" w:lineRule="auto"/>
        <w:rPr>
          <w:rFonts w:ascii="Arial" w:hAnsi="Arial" w:cs="Arial"/>
        </w:rPr>
      </w:pPr>
    </w:p>
    <w:p w14:paraId="10E02F58" w14:textId="77777777" w:rsidR="00E12F49" w:rsidRPr="00912F45" w:rsidRDefault="00E12F49" w:rsidP="002C0DC0">
      <w:pPr>
        <w:spacing w:after="0" w:line="240" w:lineRule="auto"/>
        <w:jc w:val="center"/>
        <w:rPr>
          <w:rFonts w:ascii="Arial" w:hAnsi="Arial" w:cs="Arial"/>
          <w:noProof/>
          <w:lang w:val="es-CO" w:eastAsia="es-CO"/>
        </w:rPr>
      </w:pPr>
    </w:p>
    <w:p w14:paraId="03850F53" w14:textId="77777777" w:rsidR="004B5911" w:rsidRPr="00912F45" w:rsidRDefault="004B5911" w:rsidP="00A12F20">
      <w:pPr>
        <w:spacing w:after="0" w:line="240" w:lineRule="auto"/>
        <w:rPr>
          <w:rFonts w:ascii="Arial" w:hAnsi="Arial" w:cs="Arial"/>
          <w:noProof/>
          <w:lang w:val="es-CO" w:eastAsia="es-CO"/>
        </w:rPr>
      </w:pPr>
    </w:p>
    <w:p w14:paraId="22A99A27" w14:textId="77777777" w:rsidR="00E12F49" w:rsidRPr="00912F45" w:rsidRDefault="00E12F49" w:rsidP="000A7E96">
      <w:pPr>
        <w:spacing w:after="0" w:line="240" w:lineRule="auto"/>
        <w:rPr>
          <w:rFonts w:ascii="Arial" w:hAnsi="Arial" w:cs="Arial"/>
          <w:noProof/>
          <w:lang w:val="es-CO" w:eastAsia="es-CO"/>
        </w:rPr>
      </w:pPr>
    </w:p>
    <w:p w14:paraId="5F8B8A15" w14:textId="77777777" w:rsidR="00F43B15" w:rsidRPr="00912F45" w:rsidRDefault="00F43B15" w:rsidP="002C0DC0">
      <w:pPr>
        <w:spacing w:after="0" w:line="240" w:lineRule="auto"/>
        <w:jc w:val="center"/>
        <w:rPr>
          <w:rFonts w:ascii="Arial" w:hAnsi="Arial" w:cs="Arial"/>
        </w:rPr>
      </w:pPr>
    </w:p>
    <w:sectPr w:rsidR="00F43B15" w:rsidRPr="00912F45" w:rsidSect="001C0AF8">
      <w:headerReference w:type="default" r:id="rId8"/>
      <w:footerReference w:type="default" r:id="rId9"/>
      <w:pgSz w:w="12242" w:h="18722" w:code="281"/>
      <w:pgMar w:top="1134" w:right="1134" w:bottom="1134" w:left="1560" w:header="709" w:footer="340" w:gutter="0"/>
      <w:pgBorders w:offsetFrom="page">
        <w:top w:val="single" w:sz="8" w:space="12" w:color="auto"/>
        <w:left w:val="single" w:sz="8" w:space="12" w:color="auto"/>
        <w:bottom w:val="single" w:sz="8" w:space="12" w:color="auto"/>
        <w:right w:val="single" w:sz="8" w:space="12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CF2D" w14:textId="77777777" w:rsidR="007973CE" w:rsidRDefault="007973CE" w:rsidP="002B4D86">
      <w:pPr>
        <w:spacing w:after="0" w:line="240" w:lineRule="auto"/>
      </w:pPr>
      <w:r>
        <w:separator/>
      </w:r>
    </w:p>
  </w:endnote>
  <w:endnote w:type="continuationSeparator" w:id="0">
    <w:p w14:paraId="4B1C7EA2" w14:textId="77777777" w:rsidR="007973CE" w:rsidRDefault="007973CE" w:rsidP="002B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Negrita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BBD7" w14:textId="1A1BDF61" w:rsidR="00A733C8" w:rsidRPr="00D66511" w:rsidRDefault="00A50C2B" w:rsidP="00D66511">
    <w:pPr>
      <w:pStyle w:val="Piedepgina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6CA286D" wp14:editId="2FE38B46">
          <wp:extent cx="6057900" cy="927100"/>
          <wp:effectExtent l="0" t="0" r="0" b="6350"/>
          <wp:docPr id="186573226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33C8" w:rsidRPr="003525B1">
      <w:rPr>
        <w:sz w:val="16"/>
        <w:szCs w:val="16"/>
      </w:rPr>
      <w:t xml:space="preserve"> </w:t>
    </w:r>
    <w:r w:rsidR="00A733C8" w:rsidRPr="003525B1">
      <w:rPr>
        <w:sz w:val="16"/>
        <w:szCs w:val="16"/>
      </w:rPr>
      <w:fldChar w:fldCharType="begin"/>
    </w:r>
    <w:r w:rsidR="00A733C8" w:rsidRPr="003525B1">
      <w:rPr>
        <w:sz w:val="16"/>
        <w:szCs w:val="16"/>
      </w:rPr>
      <w:instrText>PAGE</w:instrText>
    </w:r>
    <w:r w:rsidR="00A733C8" w:rsidRPr="003525B1">
      <w:rPr>
        <w:sz w:val="16"/>
        <w:szCs w:val="16"/>
      </w:rPr>
      <w:fldChar w:fldCharType="separate"/>
    </w:r>
    <w:r w:rsidR="00EF09CB">
      <w:rPr>
        <w:noProof/>
        <w:sz w:val="16"/>
        <w:szCs w:val="16"/>
      </w:rPr>
      <w:t>1</w:t>
    </w:r>
    <w:r w:rsidR="00A733C8" w:rsidRPr="003525B1">
      <w:rPr>
        <w:sz w:val="16"/>
        <w:szCs w:val="16"/>
      </w:rPr>
      <w:fldChar w:fldCharType="end"/>
    </w:r>
    <w:r w:rsidR="00A733C8" w:rsidRPr="003525B1">
      <w:rPr>
        <w:sz w:val="16"/>
        <w:szCs w:val="16"/>
      </w:rPr>
      <w:t xml:space="preserve"> </w:t>
    </w:r>
    <w:r w:rsidR="00912F45">
      <w:rPr>
        <w:sz w:val="16"/>
        <w:szCs w:val="16"/>
      </w:rPr>
      <w:t>de</w:t>
    </w:r>
    <w:r w:rsidR="00A733C8" w:rsidRPr="003525B1">
      <w:rPr>
        <w:sz w:val="16"/>
        <w:szCs w:val="16"/>
      </w:rPr>
      <w:t xml:space="preserve"> </w:t>
    </w:r>
    <w:r w:rsidR="00A733C8" w:rsidRPr="003525B1">
      <w:rPr>
        <w:sz w:val="16"/>
        <w:szCs w:val="16"/>
      </w:rPr>
      <w:fldChar w:fldCharType="begin"/>
    </w:r>
    <w:r w:rsidR="00A733C8" w:rsidRPr="003525B1">
      <w:rPr>
        <w:sz w:val="16"/>
        <w:szCs w:val="16"/>
      </w:rPr>
      <w:instrText>NUMPAGES</w:instrText>
    </w:r>
    <w:r w:rsidR="00A733C8" w:rsidRPr="003525B1">
      <w:rPr>
        <w:sz w:val="16"/>
        <w:szCs w:val="16"/>
      </w:rPr>
      <w:fldChar w:fldCharType="separate"/>
    </w:r>
    <w:r w:rsidR="00EF09CB">
      <w:rPr>
        <w:noProof/>
        <w:sz w:val="16"/>
        <w:szCs w:val="16"/>
      </w:rPr>
      <w:t>2</w:t>
    </w:r>
    <w:r w:rsidR="00A733C8" w:rsidRPr="003525B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DBFA" w14:textId="77777777" w:rsidR="007973CE" w:rsidRDefault="007973CE" w:rsidP="002B4D86">
      <w:pPr>
        <w:spacing w:after="0" w:line="240" w:lineRule="auto"/>
      </w:pPr>
      <w:r>
        <w:separator/>
      </w:r>
    </w:p>
  </w:footnote>
  <w:footnote w:type="continuationSeparator" w:id="0">
    <w:p w14:paraId="3A6A5CD5" w14:textId="77777777" w:rsidR="007973CE" w:rsidRDefault="007973CE" w:rsidP="002B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D79BB" w14:textId="4D9E5100" w:rsidR="0023587A" w:rsidRDefault="001C0AF8" w:rsidP="00CC16B1">
    <w:pPr>
      <w:pStyle w:val="Encabezado"/>
      <w:spacing w:after="0" w:line="240" w:lineRule="auto"/>
    </w:pPr>
    <w:r w:rsidRPr="00636EC2">
      <w:rPr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349CF" wp14:editId="5741D7F5">
              <wp:simplePos x="0" y="0"/>
              <wp:positionH relativeFrom="margin">
                <wp:posOffset>4679949</wp:posOffset>
              </wp:positionH>
              <wp:positionV relativeFrom="paragraph">
                <wp:posOffset>83795</wp:posOffset>
              </wp:positionV>
              <wp:extent cx="1380033" cy="247650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0033" cy="2476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F06CFE" w14:textId="6D76AC21" w:rsidR="00ED119E" w:rsidRDefault="00ED119E" w:rsidP="0023587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</w:pPr>
                          <w:r w:rsidRPr="00636EC2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Código: GC-NA-FM-04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9</w:t>
                          </w:r>
                          <w:r w:rsidRPr="00636EC2">
                            <w:rPr>
                              <w:rStyle w:val="Estilo3"/>
                              <w:rFonts w:cs="Arial"/>
                              <w:b w:val="0"/>
                              <w:szCs w:val="10"/>
                            </w:rPr>
                            <w:t xml:space="preserve"> </w:t>
                          </w:r>
                          <w:r w:rsidRPr="00636EC2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/ V 0</w:t>
                          </w:r>
                          <w:r w:rsidR="00A50C2B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10</w:t>
                          </w:r>
                        </w:p>
                        <w:p w14:paraId="02A1AE53" w14:textId="50D157D8" w:rsidR="0023587A" w:rsidRPr="00636EC2" w:rsidRDefault="0023587A" w:rsidP="0023587A">
                          <w:pPr>
                            <w:pStyle w:val="Sinespaciado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</w:pPr>
                          <w:r w:rsidRPr="00636EC2">
                            <w:rPr>
                              <w:rFonts w:ascii="Arial" w:hAnsi="Arial" w:cs="Arial"/>
                              <w:b/>
                              <w:noProof/>
                              <w:sz w:val="10"/>
                              <w:szCs w:val="10"/>
                              <w:lang w:eastAsia="es-CO"/>
                            </w:rPr>
                            <w:t>Fecha aprobación:</w:t>
                          </w:r>
                          <w:r w:rsidRPr="00CF01F9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 xml:space="preserve"> </w:t>
                          </w:r>
                          <w:r w:rsidR="004509A3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>07</w:t>
                          </w:r>
                          <w:r w:rsidR="001C0AF8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>-0</w:t>
                          </w:r>
                          <w:r w:rsidR="004509A3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>2</w:t>
                          </w:r>
                          <w:r w:rsidR="001C0AF8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>-202</w:t>
                          </w:r>
                          <w:r w:rsidR="00A50C2B">
                            <w:rPr>
                              <w:rStyle w:val="Estilo3"/>
                              <w:rFonts w:cs="Arial"/>
                              <w:bCs/>
                              <w:szCs w:val="10"/>
                            </w:rPr>
                            <w:t>5</w:t>
                          </w:r>
                        </w:p>
                        <w:p w14:paraId="0FA954E9" w14:textId="4A99D4A1" w:rsidR="0023587A" w:rsidRPr="00636EC2" w:rsidRDefault="0023587A" w:rsidP="0023587A">
                          <w:pPr>
                            <w:pStyle w:val="Encabezado"/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 w:rsidRPr="00636EC2">
                            <w:rPr>
                              <w:rFonts w:ascii="Arial" w:hAnsi="Arial" w:cs="Arial"/>
                              <w:noProof/>
                              <w:sz w:val="10"/>
                              <w:szCs w:val="10"/>
                              <w:lang w:eastAsia="es-CO"/>
                            </w:rPr>
                            <w:t xml:space="preserve">  </w:t>
                          </w:r>
                        </w:p>
                        <w:p w14:paraId="6E2B2F4F" w14:textId="77777777" w:rsidR="0023587A" w:rsidRPr="00636EC2" w:rsidRDefault="0023587A" w:rsidP="0023587A">
                          <w:pPr>
                            <w:jc w:val="right"/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8349CF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7" type="#_x0000_t202" style="position:absolute;margin-left:368.5pt;margin-top:6.6pt;width:108.6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" fillcolor="window" stroked="f" strokeweight=".5pt">
              <v:textbox>
                <w:txbxContent>
                  <w:p w14:paraId="21F06CFE" w14:textId="6D76AC21" w:rsidR="00ED119E" w:rsidRDefault="00ED119E" w:rsidP="0023587A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</w:pPr>
                    <w:r w:rsidRPr="00636EC2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Código: GC-NA-FM-04</w:t>
                    </w:r>
                    <w:r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9</w:t>
                    </w:r>
                    <w:r w:rsidRPr="00636EC2">
                      <w:rPr>
                        <w:rStyle w:val="Estilo3"/>
                        <w:rFonts w:cs="Arial"/>
                        <w:b w:val="0"/>
                        <w:szCs w:val="10"/>
                      </w:rPr>
                      <w:t xml:space="preserve"> </w:t>
                    </w:r>
                    <w:r w:rsidRPr="00636EC2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/ V 0</w:t>
                    </w:r>
                    <w:r w:rsidR="00A50C2B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10</w:t>
                    </w:r>
                  </w:p>
                  <w:p w14:paraId="02A1AE53" w14:textId="50D157D8" w:rsidR="0023587A" w:rsidRPr="00636EC2" w:rsidRDefault="0023587A" w:rsidP="0023587A">
                    <w:pPr>
                      <w:pStyle w:val="Sinespaciado"/>
                      <w:jc w:val="right"/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</w:pPr>
                    <w:r w:rsidRPr="00636EC2">
                      <w:rPr>
                        <w:rFonts w:ascii="Arial" w:hAnsi="Arial" w:cs="Arial"/>
                        <w:b/>
                        <w:noProof/>
                        <w:sz w:val="10"/>
                        <w:szCs w:val="10"/>
                        <w:lang w:eastAsia="es-CO"/>
                      </w:rPr>
                      <w:t>Fecha aprobación:</w:t>
                    </w:r>
                    <w:r w:rsidRPr="00CF01F9">
                      <w:rPr>
                        <w:rStyle w:val="Estilo3"/>
                        <w:rFonts w:cs="Arial"/>
                        <w:bCs/>
                        <w:szCs w:val="10"/>
                      </w:rPr>
                      <w:t xml:space="preserve"> </w:t>
                    </w:r>
                    <w:r w:rsidR="004509A3">
                      <w:rPr>
                        <w:rStyle w:val="Estilo3"/>
                        <w:rFonts w:cs="Arial"/>
                        <w:bCs/>
                        <w:szCs w:val="10"/>
                      </w:rPr>
                      <w:t>07</w:t>
                    </w:r>
                    <w:r w:rsidR="001C0AF8">
                      <w:rPr>
                        <w:rStyle w:val="Estilo3"/>
                        <w:rFonts w:cs="Arial"/>
                        <w:bCs/>
                        <w:szCs w:val="10"/>
                      </w:rPr>
                      <w:t>-0</w:t>
                    </w:r>
                    <w:r w:rsidR="004509A3">
                      <w:rPr>
                        <w:rStyle w:val="Estilo3"/>
                        <w:rFonts w:cs="Arial"/>
                        <w:bCs/>
                        <w:szCs w:val="10"/>
                      </w:rPr>
                      <w:t>2</w:t>
                    </w:r>
                    <w:r w:rsidR="001C0AF8">
                      <w:rPr>
                        <w:rStyle w:val="Estilo3"/>
                        <w:rFonts w:cs="Arial"/>
                        <w:bCs/>
                        <w:szCs w:val="10"/>
                      </w:rPr>
                      <w:t>-202</w:t>
                    </w:r>
                    <w:r w:rsidR="00A50C2B">
                      <w:rPr>
                        <w:rStyle w:val="Estilo3"/>
                        <w:rFonts w:cs="Arial"/>
                        <w:bCs/>
                        <w:szCs w:val="10"/>
                      </w:rPr>
                      <w:t>5</w:t>
                    </w:r>
                  </w:p>
                  <w:p w14:paraId="0FA954E9" w14:textId="4A99D4A1" w:rsidR="0023587A" w:rsidRPr="00636EC2" w:rsidRDefault="0023587A" w:rsidP="0023587A">
                    <w:pPr>
                      <w:pStyle w:val="Encabezado"/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 w:rsidRPr="00636EC2">
                      <w:rPr>
                        <w:rFonts w:ascii="Arial" w:hAnsi="Arial" w:cs="Arial"/>
                        <w:noProof/>
                        <w:sz w:val="10"/>
                        <w:szCs w:val="10"/>
                        <w:lang w:eastAsia="es-CO"/>
                      </w:rPr>
                      <w:t xml:space="preserve">  </w:t>
                    </w:r>
                  </w:p>
                  <w:p w14:paraId="6E2B2F4F" w14:textId="77777777" w:rsidR="0023587A" w:rsidRPr="00636EC2" w:rsidRDefault="0023587A" w:rsidP="0023587A">
                    <w:pPr>
                      <w:jc w:val="right"/>
                      <w:rPr>
                        <w:rFonts w:ascii="Arial" w:hAnsi="Arial" w:cs="Arial"/>
                        <w:sz w:val="10"/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2F7F42E" wp14:editId="5AC50E35">
              <wp:simplePos x="0" y="0"/>
              <wp:positionH relativeFrom="column">
                <wp:posOffset>33020</wp:posOffset>
              </wp:positionH>
              <wp:positionV relativeFrom="paragraph">
                <wp:posOffset>-297180</wp:posOffset>
              </wp:positionV>
              <wp:extent cx="6012180" cy="708025"/>
              <wp:effectExtent l="0" t="0" r="7620" b="0"/>
              <wp:wrapTopAndBottom/>
              <wp:docPr id="245157944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12180" cy="708025"/>
                        <a:chOff x="13143" y="40943"/>
                        <a:chExt cx="6013454" cy="708824"/>
                      </a:xfrm>
                    </wpg:grpSpPr>
                    <pic:pic xmlns:pic="http://schemas.openxmlformats.org/drawingml/2006/picture">
                      <pic:nvPicPr>
                        <pic:cNvPr id="1500444850" name="Imagen 7" descr="Logotip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34" t="5451" r="17543" b="8976"/>
                        <a:stretch/>
                      </pic:blipFill>
                      <pic:spPr bwMode="auto">
                        <a:xfrm>
                          <a:off x="13143" y="40943"/>
                          <a:ext cx="917983" cy="7088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88287250" name="Imagen 6" descr="Logotipo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06432" y="193459"/>
                          <a:ext cx="132016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74FFB9" id="Grupo 11" o:spid="_x0000_s1026" style="position:absolute;margin-left:2.6pt;margin-top:-23.4pt;width:473.4pt;height:55.75pt;z-index:251669504;mso-width-relative:margin;mso-height-relative:margin" coordorigin="131,409" coordsize="60134,70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alt="Logotipo&#10;&#10;Descripción generada automáticamente" style="position:absolute;left:131;top:409;width:9180;height:7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">
                <v:imagedata r:id="rId3" o:title="Logotipo&#10;&#10;Descripción generada automáticamente" croptop="3572f" cropbottom="5883f" cropleft="11229f" cropright="11497f"/>
              </v:shape>
              <v:shape id="Imagen 6" o:spid="_x0000_s1028" type="#_x0000_t75" alt="Logotipo&#10;&#10;Descripción generada automáticamente" style="position:absolute;left:47064;top:1934;width:13201;height:2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">
                <v:imagedata r:id="rId4" o:title="Logotipo&#10;&#10;Descripción generada automáticamente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309DF"/>
    <w:multiLevelType w:val="multilevel"/>
    <w:tmpl w:val="87B8FFA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ArialNegrita,Bold" w:hAnsi="ArialNegrita,Bold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ascii="Tahoma" w:hAnsi="Tahoma" w:cs="Tahoma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Negrita,Bold" w:hAnsi="ArialNegrita,Bold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Negrita,Bold" w:hAnsi="ArialNegrita,Bold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ArialNegrita,Bold" w:hAnsi="ArialNegrita,Bold" w:hint="default"/>
        <w:b/>
      </w:rPr>
    </w:lvl>
  </w:abstractNum>
  <w:abstractNum w:abstractNumId="1" w15:restartNumberingAfterBreak="0">
    <w:nsid w:val="52873D19"/>
    <w:multiLevelType w:val="hybridMultilevel"/>
    <w:tmpl w:val="05E8D15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722041">
    <w:abstractNumId w:val="0"/>
  </w:num>
  <w:num w:numId="2" w16cid:durableId="22591552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F1"/>
    <w:rsid w:val="00000F8D"/>
    <w:rsid w:val="00001CEB"/>
    <w:rsid w:val="000031AF"/>
    <w:rsid w:val="00006427"/>
    <w:rsid w:val="00013B17"/>
    <w:rsid w:val="00017572"/>
    <w:rsid w:val="000262E8"/>
    <w:rsid w:val="00026D77"/>
    <w:rsid w:val="00033237"/>
    <w:rsid w:val="00034A7C"/>
    <w:rsid w:val="000359CD"/>
    <w:rsid w:val="000406D2"/>
    <w:rsid w:val="00042FA2"/>
    <w:rsid w:val="00045731"/>
    <w:rsid w:val="000468CC"/>
    <w:rsid w:val="000516DF"/>
    <w:rsid w:val="00053DD9"/>
    <w:rsid w:val="00054F5A"/>
    <w:rsid w:val="00072205"/>
    <w:rsid w:val="00074D99"/>
    <w:rsid w:val="00080B91"/>
    <w:rsid w:val="000A1B48"/>
    <w:rsid w:val="000A3E8D"/>
    <w:rsid w:val="000A4FD3"/>
    <w:rsid w:val="000A7E96"/>
    <w:rsid w:val="000C2E21"/>
    <w:rsid w:val="000D2AC3"/>
    <w:rsid w:val="000D6148"/>
    <w:rsid w:val="000E319F"/>
    <w:rsid w:val="000E42BA"/>
    <w:rsid w:val="000E6464"/>
    <w:rsid w:val="000E7C01"/>
    <w:rsid w:val="00111651"/>
    <w:rsid w:val="00113B0F"/>
    <w:rsid w:val="00116495"/>
    <w:rsid w:val="001320BB"/>
    <w:rsid w:val="001326F0"/>
    <w:rsid w:val="0015066C"/>
    <w:rsid w:val="00153ADD"/>
    <w:rsid w:val="001600E3"/>
    <w:rsid w:val="00160CE6"/>
    <w:rsid w:val="001746B0"/>
    <w:rsid w:val="001767A7"/>
    <w:rsid w:val="00177F94"/>
    <w:rsid w:val="00183D94"/>
    <w:rsid w:val="00197642"/>
    <w:rsid w:val="001A07EE"/>
    <w:rsid w:val="001B1FB7"/>
    <w:rsid w:val="001B749D"/>
    <w:rsid w:val="001C03A7"/>
    <w:rsid w:val="001C0AF8"/>
    <w:rsid w:val="001E5E4C"/>
    <w:rsid w:val="001F603A"/>
    <w:rsid w:val="00205B6B"/>
    <w:rsid w:val="002065CE"/>
    <w:rsid w:val="00212F6D"/>
    <w:rsid w:val="00212F79"/>
    <w:rsid w:val="00215F0C"/>
    <w:rsid w:val="0023587A"/>
    <w:rsid w:val="0024278D"/>
    <w:rsid w:val="00242926"/>
    <w:rsid w:val="00246A9B"/>
    <w:rsid w:val="00252802"/>
    <w:rsid w:val="00255454"/>
    <w:rsid w:val="00262D88"/>
    <w:rsid w:val="00271447"/>
    <w:rsid w:val="00273032"/>
    <w:rsid w:val="00274613"/>
    <w:rsid w:val="0028062C"/>
    <w:rsid w:val="002810F5"/>
    <w:rsid w:val="00285572"/>
    <w:rsid w:val="00295DA3"/>
    <w:rsid w:val="002A77DB"/>
    <w:rsid w:val="002B2BA7"/>
    <w:rsid w:val="002B3F45"/>
    <w:rsid w:val="002B4D86"/>
    <w:rsid w:val="002B6EFE"/>
    <w:rsid w:val="002C0DC0"/>
    <w:rsid w:val="002C1AA1"/>
    <w:rsid w:val="002C2824"/>
    <w:rsid w:val="002D7CDE"/>
    <w:rsid w:val="002E0052"/>
    <w:rsid w:val="002E4819"/>
    <w:rsid w:val="002F0B29"/>
    <w:rsid w:val="002F614D"/>
    <w:rsid w:val="0030021E"/>
    <w:rsid w:val="00305B1F"/>
    <w:rsid w:val="00314CF6"/>
    <w:rsid w:val="00322BF6"/>
    <w:rsid w:val="00326F43"/>
    <w:rsid w:val="00327F16"/>
    <w:rsid w:val="00337B3D"/>
    <w:rsid w:val="0034441B"/>
    <w:rsid w:val="00344D6B"/>
    <w:rsid w:val="003525B1"/>
    <w:rsid w:val="00352923"/>
    <w:rsid w:val="00392248"/>
    <w:rsid w:val="00394058"/>
    <w:rsid w:val="00397A98"/>
    <w:rsid w:val="003A485A"/>
    <w:rsid w:val="003A70D9"/>
    <w:rsid w:val="003B123F"/>
    <w:rsid w:val="003B1E2C"/>
    <w:rsid w:val="003B270F"/>
    <w:rsid w:val="003C1535"/>
    <w:rsid w:val="003C5237"/>
    <w:rsid w:val="003C660C"/>
    <w:rsid w:val="003D50A8"/>
    <w:rsid w:val="003D6D84"/>
    <w:rsid w:val="003E00B8"/>
    <w:rsid w:val="003E0998"/>
    <w:rsid w:val="003F0142"/>
    <w:rsid w:val="003F01CA"/>
    <w:rsid w:val="003F29E2"/>
    <w:rsid w:val="003F43F1"/>
    <w:rsid w:val="00405B91"/>
    <w:rsid w:val="00405E65"/>
    <w:rsid w:val="00407E38"/>
    <w:rsid w:val="0041636C"/>
    <w:rsid w:val="004260B6"/>
    <w:rsid w:val="00432887"/>
    <w:rsid w:val="004410A1"/>
    <w:rsid w:val="00442A0A"/>
    <w:rsid w:val="0044462B"/>
    <w:rsid w:val="004462B2"/>
    <w:rsid w:val="004509A3"/>
    <w:rsid w:val="00451471"/>
    <w:rsid w:val="00453D28"/>
    <w:rsid w:val="00455DEA"/>
    <w:rsid w:val="00457D0C"/>
    <w:rsid w:val="004726F6"/>
    <w:rsid w:val="00475C7E"/>
    <w:rsid w:val="004831F1"/>
    <w:rsid w:val="00484BD8"/>
    <w:rsid w:val="004862A0"/>
    <w:rsid w:val="00486E74"/>
    <w:rsid w:val="004A25CB"/>
    <w:rsid w:val="004A32F4"/>
    <w:rsid w:val="004A4601"/>
    <w:rsid w:val="004B3E63"/>
    <w:rsid w:val="004B4CEB"/>
    <w:rsid w:val="004B5911"/>
    <w:rsid w:val="004C0D7A"/>
    <w:rsid w:val="004D476D"/>
    <w:rsid w:val="004D6A96"/>
    <w:rsid w:val="004E442A"/>
    <w:rsid w:val="004F67B3"/>
    <w:rsid w:val="00502875"/>
    <w:rsid w:val="00502A90"/>
    <w:rsid w:val="00506357"/>
    <w:rsid w:val="00506E7C"/>
    <w:rsid w:val="005104D5"/>
    <w:rsid w:val="00520244"/>
    <w:rsid w:val="00520548"/>
    <w:rsid w:val="005242F1"/>
    <w:rsid w:val="00525536"/>
    <w:rsid w:val="00530397"/>
    <w:rsid w:val="0053066B"/>
    <w:rsid w:val="005369C0"/>
    <w:rsid w:val="00552D13"/>
    <w:rsid w:val="00563668"/>
    <w:rsid w:val="005869F7"/>
    <w:rsid w:val="005A5DD6"/>
    <w:rsid w:val="005C52D2"/>
    <w:rsid w:val="005C66BB"/>
    <w:rsid w:val="005E0056"/>
    <w:rsid w:val="005E2F6C"/>
    <w:rsid w:val="005E5B4A"/>
    <w:rsid w:val="005E7B71"/>
    <w:rsid w:val="005F1408"/>
    <w:rsid w:val="005F229A"/>
    <w:rsid w:val="005F22C8"/>
    <w:rsid w:val="00600B12"/>
    <w:rsid w:val="006012D2"/>
    <w:rsid w:val="00603601"/>
    <w:rsid w:val="00605CD2"/>
    <w:rsid w:val="00607D6B"/>
    <w:rsid w:val="00611EF6"/>
    <w:rsid w:val="00615E84"/>
    <w:rsid w:val="00625F91"/>
    <w:rsid w:val="006304AB"/>
    <w:rsid w:val="00641186"/>
    <w:rsid w:val="00646E52"/>
    <w:rsid w:val="006572CD"/>
    <w:rsid w:val="0066458E"/>
    <w:rsid w:val="006822FD"/>
    <w:rsid w:val="006A07AB"/>
    <w:rsid w:val="006A153E"/>
    <w:rsid w:val="006A547B"/>
    <w:rsid w:val="006B5B69"/>
    <w:rsid w:val="006B76BE"/>
    <w:rsid w:val="006C14A6"/>
    <w:rsid w:val="006C7442"/>
    <w:rsid w:val="006D7D10"/>
    <w:rsid w:val="006E3EF8"/>
    <w:rsid w:val="006E54E9"/>
    <w:rsid w:val="006F4EB4"/>
    <w:rsid w:val="00711A3C"/>
    <w:rsid w:val="007161B9"/>
    <w:rsid w:val="00724408"/>
    <w:rsid w:val="0072778A"/>
    <w:rsid w:val="00742EBD"/>
    <w:rsid w:val="007465A9"/>
    <w:rsid w:val="00756ECC"/>
    <w:rsid w:val="007675F7"/>
    <w:rsid w:val="00773455"/>
    <w:rsid w:val="00777139"/>
    <w:rsid w:val="00783D9E"/>
    <w:rsid w:val="00786BFA"/>
    <w:rsid w:val="007973CE"/>
    <w:rsid w:val="007A331E"/>
    <w:rsid w:val="007A645C"/>
    <w:rsid w:val="007A6B1F"/>
    <w:rsid w:val="007B6918"/>
    <w:rsid w:val="007B71E6"/>
    <w:rsid w:val="007C0CC3"/>
    <w:rsid w:val="007C3FC7"/>
    <w:rsid w:val="007D0011"/>
    <w:rsid w:val="007D11E8"/>
    <w:rsid w:val="007E7905"/>
    <w:rsid w:val="007F1721"/>
    <w:rsid w:val="007F4F84"/>
    <w:rsid w:val="008036E6"/>
    <w:rsid w:val="00805A84"/>
    <w:rsid w:val="00806F59"/>
    <w:rsid w:val="00806F9E"/>
    <w:rsid w:val="00811870"/>
    <w:rsid w:val="008169D1"/>
    <w:rsid w:val="00826BE2"/>
    <w:rsid w:val="0083192F"/>
    <w:rsid w:val="0083488D"/>
    <w:rsid w:val="00834CE9"/>
    <w:rsid w:val="0084310F"/>
    <w:rsid w:val="0086149A"/>
    <w:rsid w:val="00870911"/>
    <w:rsid w:val="00882056"/>
    <w:rsid w:val="00890E23"/>
    <w:rsid w:val="00896B16"/>
    <w:rsid w:val="008A274D"/>
    <w:rsid w:val="008A63F3"/>
    <w:rsid w:val="008C7817"/>
    <w:rsid w:val="008D0619"/>
    <w:rsid w:val="008D44BE"/>
    <w:rsid w:val="008D6F6F"/>
    <w:rsid w:val="008E3D22"/>
    <w:rsid w:val="00912F45"/>
    <w:rsid w:val="00915858"/>
    <w:rsid w:val="009160BC"/>
    <w:rsid w:val="00923A80"/>
    <w:rsid w:val="00926C4E"/>
    <w:rsid w:val="00936D14"/>
    <w:rsid w:val="009372E3"/>
    <w:rsid w:val="009409BF"/>
    <w:rsid w:val="00943093"/>
    <w:rsid w:val="00946EF9"/>
    <w:rsid w:val="00956F30"/>
    <w:rsid w:val="00961F9A"/>
    <w:rsid w:val="00972A42"/>
    <w:rsid w:val="00973844"/>
    <w:rsid w:val="0098522F"/>
    <w:rsid w:val="00986A45"/>
    <w:rsid w:val="00992157"/>
    <w:rsid w:val="009C343E"/>
    <w:rsid w:val="009C4103"/>
    <w:rsid w:val="009D2329"/>
    <w:rsid w:val="009D2E8F"/>
    <w:rsid w:val="009D4A28"/>
    <w:rsid w:val="009E0B47"/>
    <w:rsid w:val="009E2CF8"/>
    <w:rsid w:val="009E59D0"/>
    <w:rsid w:val="009F4DA2"/>
    <w:rsid w:val="00A0183A"/>
    <w:rsid w:val="00A0470E"/>
    <w:rsid w:val="00A04AC2"/>
    <w:rsid w:val="00A06FB4"/>
    <w:rsid w:val="00A11DBB"/>
    <w:rsid w:val="00A12F20"/>
    <w:rsid w:val="00A41377"/>
    <w:rsid w:val="00A434B7"/>
    <w:rsid w:val="00A463A6"/>
    <w:rsid w:val="00A50C2B"/>
    <w:rsid w:val="00A61670"/>
    <w:rsid w:val="00A625BA"/>
    <w:rsid w:val="00A678DA"/>
    <w:rsid w:val="00A733C8"/>
    <w:rsid w:val="00A85130"/>
    <w:rsid w:val="00A94B0F"/>
    <w:rsid w:val="00A96F27"/>
    <w:rsid w:val="00AA2E4D"/>
    <w:rsid w:val="00AA3F7C"/>
    <w:rsid w:val="00AA5A9B"/>
    <w:rsid w:val="00AB0E68"/>
    <w:rsid w:val="00AB40C8"/>
    <w:rsid w:val="00AC3683"/>
    <w:rsid w:val="00AC4915"/>
    <w:rsid w:val="00AD2AF9"/>
    <w:rsid w:val="00AE65AD"/>
    <w:rsid w:val="00AF6F2C"/>
    <w:rsid w:val="00AF79CC"/>
    <w:rsid w:val="00B128AD"/>
    <w:rsid w:val="00B1366B"/>
    <w:rsid w:val="00B13A31"/>
    <w:rsid w:val="00B142F7"/>
    <w:rsid w:val="00B152A1"/>
    <w:rsid w:val="00B212C5"/>
    <w:rsid w:val="00B23FE1"/>
    <w:rsid w:val="00B26F5F"/>
    <w:rsid w:val="00B34CB1"/>
    <w:rsid w:val="00B353DA"/>
    <w:rsid w:val="00B374FA"/>
    <w:rsid w:val="00B41629"/>
    <w:rsid w:val="00B46E72"/>
    <w:rsid w:val="00B63E22"/>
    <w:rsid w:val="00B6780B"/>
    <w:rsid w:val="00B806EE"/>
    <w:rsid w:val="00B812A0"/>
    <w:rsid w:val="00B83ECF"/>
    <w:rsid w:val="00BA4B82"/>
    <w:rsid w:val="00BB0294"/>
    <w:rsid w:val="00BB0438"/>
    <w:rsid w:val="00BB0D34"/>
    <w:rsid w:val="00BB1447"/>
    <w:rsid w:val="00BC015E"/>
    <w:rsid w:val="00BC3AE9"/>
    <w:rsid w:val="00BC5958"/>
    <w:rsid w:val="00BC605E"/>
    <w:rsid w:val="00BD2599"/>
    <w:rsid w:val="00BD356F"/>
    <w:rsid w:val="00BD585E"/>
    <w:rsid w:val="00BE0804"/>
    <w:rsid w:val="00BE1A41"/>
    <w:rsid w:val="00BE537D"/>
    <w:rsid w:val="00C05BA3"/>
    <w:rsid w:val="00C14C69"/>
    <w:rsid w:val="00C24414"/>
    <w:rsid w:val="00C24C5F"/>
    <w:rsid w:val="00C30507"/>
    <w:rsid w:val="00C36220"/>
    <w:rsid w:val="00C4588B"/>
    <w:rsid w:val="00C45D0C"/>
    <w:rsid w:val="00C531D1"/>
    <w:rsid w:val="00C56737"/>
    <w:rsid w:val="00C62244"/>
    <w:rsid w:val="00C6300A"/>
    <w:rsid w:val="00C814FA"/>
    <w:rsid w:val="00C915E1"/>
    <w:rsid w:val="00C946C2"/>
    <w:rsid w:val="00CA7CF8"/>
    <w:rsid w:val="00CB58B2"/>
    <w:rsid w:val="00CC16B1"/>
    <w:rsid w:val="00CC57C6"/>
    <w:rsid w:val="00CC7CFF"/>
    <w:rsid w:val="00CD16AD"/>
    <w:rsid w:val="00CD744C"/>
    <w:rsid w:val="00CE031A"/>
    <w:rsid w:val="00CE34F0"/>
    <w:rsid w:val="00CF01F9"/>
    <w:rsid w:val="00CF0D7D"/>
    <w:rsid w:val="00D12942"/>
    <w:rsid w:val="00D279FA"/>
    <w:rsid w:val="00D31DF1"/>
    <w:rsid w:val="00D33B30"/>
    <w:rsid w:val="00D4411E"/>
    <w:rsid w:val="00D553D9"/>
    <w:rsid w:val="00D61298"/>
    <w:rsid w:val="00D61C7F"/>
    <w:rsid w:val="00D63965"/>
    <w:rsid w:val="00D66511"/>
    <w:rsid w:val="00D669B5"/>
    <w:rsid w:val="00D71A9B"/>
    <w:rsid w:val="00D730BB"/>
    <w:rsid w:val="00D8604F"/>
    <w:rsid w:val="00D9113D"/>
    <w:rsid w:val="00D913B9"/>
    <w:rsid w:val="00D92E20"/>
    <w:rsid w:val="00D934BA"/>
    <w:rsid w:val="00DA03CA"/>
    <w:rsid w:val="00DA27F8"/>
    <w:rsid w:val="00DB1002"/>
    <w:rsid w:val="00DB389F"/>
    <w:rsid w:val="00DB3E62"/>
    <w:rsid w:val="00DB615F"/>
    <w:rsid w:val="00DC53A9"/>
    <w:rsid w:val="00DD2F0A"/>
    <w:rsid w:val="00DD47EC"/>
    <w:rsid w:val="00DD72FF"/>
    <w:rsid w:val="00DE09DE"/>
    <w:rsid w:val="00DE5115"/>
    <w:rsid w:val="00DE6B59"/>
    <w:rsid w:val="00DF5488"/>
    <w:rsid w:val="00E12F49"/>
    <w:rsid w:val="00E176E1"/>
    <w:rsid w:val="00E20070"/>
    <w:rsid w:val="00E204A9"/>
    <w:rsid w:val="00E2664E"/>
    <w:rsid w:val="00E3311B"/>
    <w:rsid w:val="00E41CB6"/>
    <w:rsid w:val="00E446D5"/>
    <w:rsid w:val="00E57D8D"/>
    <w:rsid w:val="00E75111"/>
    <w:rsid w:val="00E752FE"/>
    <w:rsid w:val="00E804FE"/>
    <w:rsid w:val="00E81359"/>
    <w:rsid w:val="00E82094"/>
    <w:rsid w:val="00E83EDC"/>
    <w:rsid w:val="00E850EA"/>
    <w:rsid w:val="00E91C42"/>
    <w:rsid w:val="00E95833"/>
    <w:rsid w:val="00EA099C"/>
    <w:rsid w:val="00EA173B"/>
    <w:rsid w:val="00EA18AF"/>
    <w:rsid w:val="00EB10B2"/>
    <w:rsid w:val="00EB150E"/>
    <w:rsid w:val="00EB2805"/>
    <w:rsid w:val="00EB4630"/>
    <w:rsid w:val="00EB62BC"/>
    <w:rsid w:val="00EC2572"/>
    <w:rsid w:val="00EC4281"/>
    <w:rsid w:val="00EC68B2"/>
    <w:rsid w:val="00EC7A61"/>
    <w:rsid w:val="00ED119E"/>
    <w:rsid w:val="00ED3F8F"/>
    <w:rsid w:val="00ED49B4"/>
    <w:rsid w:val="00EE0936"/>
    <w:rsid w:val="00EE45CB"/>
    <w:rsid w:val="00EE5FC7"/>
    <w:rsid w:val="00EF09CB"/>
    <w:rsid w:val="00EF1813"/>
    <w:rsid w:val="00F04D9B"/>
    <w:rsid w:val="00F10352"/>
    <w:rsid w:val="00F11549"/>
    <w:rsid w:val="00F216A5"/>
    <w:rsid w:val="00F2402F"/>
    <w:rsid w:val="00F30BFD"/>
    <w:rsid w:val="00F324C6"/>
    <w:rsid w:val="00F35D01"/>
    <w:rsid w:val="00F37535"/>
    <w:rsid w:val="00F378BA"/>
    <w:rsid w:val="00F43B15"/>
    <w:rsid w:val="00F47E2C"/>
    <w:rsid w:val="00F52DB5"/>
    <w:rsid w:val="00F539C1"/>
    <w:rsid w:val="00F6308F"/>
    <w:rsid w:val="00F65DCD"/>
    <w:rsid w:val="00F86698"/>
    <w:rsid w:val="00F87802"/>
    <w:rsid w:val="00F91CD8"/>
    <w:rsid w:val="00F91DB9"/>
    <w:rsid w:val="00F93B6A"/>
    <w:rsid w:val="00FA45C6"/>
    <w:rsid w:val="00FA5ECA"/>
    <w:rsid w:val="00FA6AB0"/>
    <w:rsid w:val="00FB4A1A"/>
    <w:rsid w:val="00FB6D87"/>
    <w:rsid w:val="00FD7DBD"/>
    <w:rsid w:val="00FE6067"/>
    <w:rsid w:val="00FE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44C18"/>
  <w15:docId w15:val="{8455A4D6-AF54-437C-B012-BEFDDA2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DF1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31DF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3">
    <w:name w:val="heading 3"/>
    <w:basedOn w:val="Normal"/>
    <w:next w:val="Normal"/>
    <w:link w:val="Ttulo3Car"/>
    <w:qFormat/>
    <w:rsid w:val="00D31DF1"/>
    <w:pPr>
      <w:keepNext/>
      <w:spacing w:after="0" w:line="240" w:lineRule="auto"/>
      <w:outlineLvl w:val="2"/>
    </w:pPr>
    <w:rPr>
      <w:rFonts w:ascii="Arial" w:eastAsia="Times New Roman" w:hAnsi="Arial"/>
      <w:bCs/>
      <w:sz w:val="16"/>
      <w:szCs w:val="20"/>
      <w:lang w:val="x-none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1DF1"/>
    <w:pPr>
      <w:spacing w:before="240" w:after="60"/>
      <w:outlineLvl w:val="5"/>
    </w:pPr>
    <w:rPr>
      <w:rFonts w:eastAsia="Times New Roman"/>
      <w:b/>
      <w:bCs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31D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link w:val="Ttulo3"/>
    <w:rsid w:val="00D31DF1"/>
    <w:rPr>
      <w:rFonts w:ascii="Arial" w:eastAsia="Times New Roman" w:hAnsi="Arial" w:cs="Arial"/>
      <w:bCs/>
      <w:sz w:val="16"/>
      <w:szCs w:val="20"/>
      <w:lang w:eastAsia="es-ES"/>
    </w:rPr>
  </w:style>
  <w:style w:type="character" w:customStyle="1" w:styleId="Ttulo6Car">
    <w:name w:val="Título 6 Car"/>
    <w:link w:val="Ttulo6"/>
    <w:uiPriority w:val="9"/>
    <w:semiHidden/>
    <w:rsid w:val="00D31DF1"/>
    <w:rPr>
      <w:rFonts w:eastAsia="Times New Roman"/>
      <w:b/>
      <w:bCs/>
    </w:rPr>
  </w:style>
  <w:style w:type="paragraph" w:styleId="Prrafodelista">
    <w:name w:val="List Paragraph"/>
    <w:aliases w:val="Bullet List,FooterText,numbered,Paragraphe de liste1,lp1,NORMAL,Párrafo de lista2,List Paragraph1,Bulletr List Paragraph,Foot,列出段落,列出段落1,List Paragraph2,List Paragraph21,Párrafo de lista1,Parágrafo da Lista1,リスト段落1,Listeafsnit1,Bullet 1"/>
    <w:basedOn w:val="Normal"/>
    <w:link w:val="PrrafodelistaCar"/>
    <w:uiPriority w:val="34"/>
    <w:qFormat/>
    <w:rsid w:val="00D31DF1"/>
    <w:pPr>
      <w:ind w:left="720"/>
      <w:contextualSpacing/>
    </w:pPr>
    <w:rPr>
      <w:b/>
    </w:rPr>
  </w:style>
  <w:style w:type="paragraph" w:styleId="Textoindependiente">
    <w:name w:val="Body Text"/>
    <w:aliases w:val="body text,bt,body tesx,TextindepT2,EHPT,Body Text2,ändrad,tabla 2,contents"/>
    <w:basedOn w:val="Normal"/>
    <w:link w:val="TextoindependienteCar"/>
    <w:semiHidden/>
    <w:rsid w:val="00D31DF1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es-ES"/>
    </w:rPr>
  </w:style>
  <w:style w:type="character" w:customStyle="1" w:styleId="TextoindependienteCar">
    <w:name w:val="Texto independiente Car"/>
    <w:aliases w:val="body text Car,bt Car,body tesx Car,TextindepT2 Car,EHPT Car,Body Text2 Car,ändrad Car,tabla 2 Car,contents Car"/>
    <w:link w:val="Textoindependiente"/>
    <w:semiHidden/>
    <w:rsid w:val="00D31DF1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D31DF1"/>
    <w:pPr>
      <w:tabs>
        <w:tab w:val="center" w:pos="4419"/>
        <w:tab w:val="right" w:pos="8838"/>
      </w:tabs>
      <w:spacing w:after="0" w:line="240" w:lineRule="auto"/>
      <w:jc w:val="center"/>
    </w:pPr>
    <w:rPr>
      <w:rFonts w:ascii="Arial" w:eastAsia="Times New Roman" w:hAnsi="Arial"/>
      <w:sz w:val="20"/>
      <w:szCs w:val="20"/>
      <w:lang w:val="es-CO" w:eastAsia="es-CO"/>
    </w:rPr>
  </w:style>
  <w:style w:type="character" w:customStyle="1" w:styleId="PiedepginaCar">
    <w:name w:val="Pie de página Car"/>
    <w:link w:val="Piedepgina"/>
    <w:uiPriority w:val="99"/>
    <w:rsid w:val="00D31DF1"/>
    <w:rPr>
      <w:rFonts w:ascii="Arial" w:eastAsia="Times New Roman" w:hAnsi="Arial" w:cs="Arial"/>
      <w:lang w:val="es-CO" w:eastAsia="es-CO"/>
    </w:rPr>
  </w:style>
  <w:style w:type="paragraph" w:styleId="Ttulo">
    <w:name w:val="Title"/>
    <w:basedOn w:val="Normal"/>
    <w:link w:val="TtuloCar"/>
    <w:qFormat/>
    <w:rsid w:val="00D31DF1"/>
    <w:pPr>
      <w:spacing w:before="240" w:after="60" w:line="240" w:lineRule="auto"/>
      <w:jc w:val="center"/>
      <w:outlineLvl w:val="0"/>
    </w:pPr>
    <w:rPr>
      <w:rFonts w:ascii="Tahoma" w:eastAsia="Times New Roman" w:hAnsi="Tahoma"/>
      <w:kern w:val="28"/>
      <w:sz w:val="28"/>
      <w:szCs w:val="20"/>
      <w:lang w:val="x-none" w:eastAsia="x-none"/>
    </w:rPr>
  </w:style>
  <w:style w:type="character" w:customStyle="1" w:styleId="TtuloCar">
    <w:name w:val="Título Car"/>
    <w:link w:val="Ttulo"/>
    <w:rsid w:val="00D31DF1"/>
    <w:rPr>
      <w:rFonts w:ascii="Tahoma" w:eastAsia="Times New Roman" w:hAnsi="Tahoma" w:cs="Times New Roman"/>
      <w:kern w:val="28"/>
      <w:sz w:val="28"/>
      <w:szCs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31DF1"/>
    <w:pPr>
      <w:spacing w:after="120" w:line="480" w:lineRule="auto"/>
    </w:pPr>
    <w:rPr>
      <w:sz w:val="20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rsid w:val="00D31DF1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31DF1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D31DF1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D31DF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74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4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CB1"/>
    <w:rPr>
      <w:rFonts w:ascii="Tahoma" w:hAnsi="Tahoma" w:cs="Tahoma"/>
      <w:sz w:val="16"/>
      <w:szCs w:val="16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01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1C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1CE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1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1CEB"/>
    <w:rPr>
      <w:b/>
      <w:bCs/>
      <w:lang w:val="es-ES" w:eastAsia="en-US"/>
    </w:rPr>
  </w:style>
  <w:style w:type="paragraph" w:customStyle="1" w:styleId="Default">
    <w:name w:val="Default"/>
    <w:rsid w:val="00EB62BC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character" w:customStyle="1" w:styleId="ilfuvd">
    <w:name w:val="ilfuvd"/>
    <w:basedOn w:val="Fuentedeprrafopredeter"/>
    <w:rsid w:val="00E804FE"/>
  </w:style>
  <w:style w:type="table" w:styleId="Tablaconcuadrcula">
    <w:name w:val="Table Grid"/>
    <w:basedOn w:val="Tablanormal"/>
    <w:uiPriority w:val="59"/>
    <w:rsid w:val="005F1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Bullet List Car,FooterText Car,numbered Car,Paragraphe de liste1 Car,lp1 Car,NORMAL Car,Párrafo de lista2 Car,List Paragraph1 Car,Bulletr List Paragraph Car,Foot Car,列出段落 Car,列出段落1 Car,List Paragraph2 Car,List Paragraph21 Car"/>
    <w:link w:val="Prrafodelista"/>
    <w:uiPriority w:val="34"/>
    <w:locked/>
    <w:rsid w:val="00A12F20"/>
    <w:rPr>
      <w:b/>
      <w:sz w:val="22"/>
      <w:szCs w:val="22"/>
      <w:lang w:val="es-ES" w:eastAsia="en-US"/>
    </w:rPr>
  </w:style>
  <w:style w:type="character" w:customStyle="1" w:styleId="Estilo3">
    <w:name w:val="Estilo3"/>
    <w:basedOn w:val="Fuentedeprrafopredeter"/>
    <w:uiPriority w:val="1"/>
    <w:rsid w:val="0023587A"/>
    <w:rPr>
      <w:rFonts w:ascii="Arial" w:hAnsi="Arial"/>
      <w:b/>
      <w:i w:val="0"/>
      <w:caps/>
      <w:smallCaps w:val="0"/>
      <w:strike w:val="0"/>
      <w:dstrike w:val="0"/>
      <w:vanish w:val="0"/>
      <w:color w:val="000000" w:themeColor="text1"/>
      <w:sz w:val="10"/>
      <w:vertAlign w:val="baseline"/>
    </w:rPr>
  </w:style>
  <w:style w:type="paragraph" w:styleId="Sinespaciado">
    <w:name w:val="No Spacing"/>
    <w:uiPriority w:val="1"/>
    <w:qFormat/>
    <w:rsid w:val="0023587A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8276844348AF4A9C11214CDE4DEF7A" ma:contentTypeVersion="7" ma:contentTypeDescription="Crear nuevo documento." ma:contentTypeScope="" ma:versionID="197be008c7b27887ea6629dda2cbb48b">
  <xsd:schema xmlns:xsd="http://www.w3.org/2001/XMLSchema" xmlns:xs="http://www.w3.org/2001/XMLSchema" xmlns:p="http://schemas.microsoft.com/office/2006/metadata/properties" xmlns:ns2="853132b4-8018-4af7-b163-3db42b066052" xmlns:ns3="2c967a38-708b-4a64-80e8-3afa9408187c" targetNamespace="http://schemas.microsoft.com/office/2006/metadata/properties" ma:root="true" ma:fieldsID="bd6fdc2fa068ba279a1f75fff66fed40" ns2:_="" ns3:_="">
    <xsd:import namespace="853132b4-8018-4af7-b163-3db42b066052"/>
    <xsd:import namespace="2c967a38-708b-4a64-80e8-3afa9408187c"/>
    <xsd:element name="properties">
      <xsd:complexType>
        <xsd:sequence>
          <xsd:element name="documentManagement">
            <xsd:complexType>
              <xsd:all>
                <xsd:element ref="ns2:Periodo"/>
                <xsd:element ref="ns2:Tipo_x0020_de_x0020_Documento"/>
                <xsd:element ref="ns2:Vigencia"/>
                <xsd:element ref="ns2:Docu_x0020_Icono"/>
                <xsd:element ref="ns2:Filtro" minOccurs="0"/>
                <xsd:element ref="ns3:imageIc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32b4-8018-4af7-b163-3db42b066052" elementFormDefault="qualified">
    <xsd:import namespace="http://schemas.microsoft.com/office/2006/documentManagement/types"/>
    <xsd:import namespace="http://schemas.microsoft.com/office/infopath/2007/PartnerControls"/>
    <xsd:element name="Periodo" ma:index="8" ma:displayName="Periodo" ma:description="El periodo del documento." ma:format="Dropdown" ma:internalName="Periodo">
      <xsd:simpleType>
        <xsd:restriction base="dms:Choice">
          <xsd:enumeration value="Mensual"/>
          <xsd:enumeration value="Bimensual"/>
          <xsd:enumeration value="Trimestral"/>
          <xsd:enumeration value="Cuatrimestral"/>
          <xsd:enumeration value="Semestral"/>
          <xsd:enumeration value="Anual"/>
        </xsd:restriction>
      </xsd:simpleType>
    </xsd:element>
    <xsd:element name="Tipo_x0020_de_x0020_Documento" ma:index="9" ma:displayName="Tipo de Documento" ma:description="Elegir el tipo del documento a cargar." ma:format="Dropdown" ma:internalName="Tipo_x0020_de_x0020_Documento">
      <xsd:simpleType>
        <xsd:restriction base="dms:Choice">
          <xsd:enumeration value="Informe"/>
          <xsd:enumeration value="Política"/>
          <xsd:enumeration value="Normatividad"/>
          <xsd:enumeration value="Manual"/>
          <xsd:enumeration value="Formulario"/>
          <xsd:enumeration value="Estructura"/>
          <xsd:enumeration value="Plan"/>
          <xsd:enumeration value="Código"/>
          <xsd:enumeration value="Ley"/>
          <xsd:enumeration value="Resolución"/>
          <xsd:enumeration value="Acuerdo"/>
          <xsd:enumeration value="Decreto"/>
          <xsd:enumeration value="Acta"/>
        </xsd:restriction>
      </xsd:simpleType>
    </xsd:element>
    <xsd:element name="Vigencia" ma:index="10" ma:displayName="Vigencia" ma:description="Año en el que se expide o aplica el documento." ma:format="Dropdown" ma:internalName="Vigencia">
      <xsd:simpleType>
        <xsd:restriction base="dms:Choice"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Actual"/>
        </xsd:restriction>
      </xsd:simpleType>
    </xsd:element>
    <xsd:element name="Docu_x0020_Icono" ma:index="11" ma:displayName="Docu Icono" ma:description="Iconos para los diferentes tipos de formatos de documentos e imágenes" ma:format="Dropdown" ma:indexed="true" ma:internalName="Docu_x0020_Icono0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  <xsd:element name="Filtro" ma:index="12" nillable="true" ma:displayName="Filtro" ma:description="Filtro de webpart consulta de contenido" ma:internalName="Filtr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7a38-708b-4a64-80e8-3afa9408187c" elementFormDefault="qualified">
    <xsd:import namespace="http://schemas.microsoft.com/office/2006/documentManagement/types"/>
    <xsd:import namespace="http://schemas.microsoft.com/office/infopath/2007/PartnerControls"/>
    <xsd:element name="imageIcon" ma:index="13" nillable="true" ma:displayName="imageIcon" ma:description="eleccion" ma:format="Dropdown" ma:internalName="imageIcon">
      <xsd:simpleType>
        <xsd:restriction base="dms:Choice">
          <xsd:enumeration value="/PublishingImages/Documentos/icon_doc.png"/>
          <xsd:enumeration value="/PublishingImages/Documentos/icon_jpg.png"/>
          <xsd:enumeration value="/PublishingImages/Documentos/icon_pdf.png"/>
          <xsd:enumeration value="/PublishingImages/Documentos/icon_png.png"/>
          <xsd:enumeration value="/PublishingImages/Documentos/icon_ppt.png"/>
          <xsd:enumeration value="/PublishingImages/Documentos/icon_xls.png"/>
          <xsd:enumeration value="/PublishingImages/Documentos/icon_zip.png"/>
          <xsd:enumeration value="/PublishingImages/Documentos/icon_list.p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tro xmlns="853132b4-8018-4af7-b163-3db42b066052" xsi:nil="true"/>
    <Periodo xmlns="853132b4-8018-4af7-b163-3db42b066052">Mensual</Periodo>
    <Vigencia xmlns="853132b4-8018-4af7-b163-3db42b066052">2025</Vigencia>
    <Docu_x0020_Icono xmlns="853132b4-8018-4af7-b163-3db42b066052">/PublishingImages/Documentos/icon_pdf.png</Docu_x0020_Icono>
    <imageIcon xmlns="2c967a38-708b-4a64-80e8-3afa9408187c">/PublishingImages/Documentos/icon_pdf.png</imageIcon>
    <Tipo_x0020_de_x0020_Documento xmlns="853132b4-8018-4af7-b163-3db42b066052">Informe</Tipo_x0020_de_x0020_Documento>
  </documentManagement>
</p:properties>
</file>

<file path=customXml/itemProps1.xml><?xml version="1.0" encoding="utf-8"?>
<ds:datastoreItem xmlns:ds="http://schemas.openxmlformats.org/officeDocument/2006/customXml" ds:itemID="{8EFEADCA-2F39-48A6-8901-5A98B6672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06A703-F033-4279-8A93-E147528624C1}"/>
</file>

<file path=customXml/itemProps3.xml><?xml version="1.0" encoding="utf-8"?>
<ds:datastoreItem xmlns:ds="http://schemas.openxmlformats.org/officeDocument/2006/customXml" ds:itemID="{9E260C22-0F8C-4F43-84E7-8E42655196A9}"/>
</file>

<file path=customXml/itemProps4.xml><?xml version="1.0" encoding="utf-8"?>
<ds:datastoreItem xmlns:ds="http://schemas.openxmlformats.org/officeDocument/2006/customXml" ds:itemID="{F2879058-9F02-4003-8EAB-7A42B2D8CC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FLIA BENAVIDESB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7_COMPROMISO_ANTICORRUPCION</dc:title>
  <dc:creator>Andres Barragán</dc:creator>
  <cp:lastModifiedBy>Daniel Felipe Perez Barreto</cp:lastModifiedBy>
  <cp:revision>4</cp:revision>
  <cp:lastPrinted>2019-01-08T22:57:00Z</cp:lastPrinted>
  <dcterms:created xsi:type="dcterms:W3CDTF">2025-01-28T14:20:00Z</dcterms:created>
  <dcterms:modified xsi:type="dcterms:W3CDTF">2025-02-06T21:08:00Z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0x010100C98276844348AF4A9C11214CDE4DEF7A</vt:lpwstr>
  </property>
</Properties>
</file>